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5265" w14:textId="17F7D978" w:rsidR="00E678FD" w:rsidRPr="007F2D01" w:rsidRDefault="00E678FD" w:rsidP="00E678F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EXCEPTIONAL</w:t>
      </w:r>
      <w:r w:rsidRPr="007F2D01">
        <w:rPr>
          <w:rFonts w:ascii="Arial" w:hAnsi="Arial" w:cs="Arial"/>
          <w:b/>
          <w:sz w:val="36"/>
        </w:rPr>
        <w:t xml:space="preserve"> SCENARIOS</w:t>
      </w:r>
    </w:p>
    <w:p w14:paraId="4D31B114" w14:textId="77777777" w:rsidR="00E678FD" w:rsidRDefault="00E678FD" w:rsidP="005B71C0">
      <w:pPr>
        <w:rPr>
          <w:rFonts w:ascii="Arial" w:hAnsi="Arial" w:cs="Arial"/>
          <w:b/>
        </w:rPr>
      </w:pPr>
    </w:p>
    <w:p w14:paraId="066334A5" w14:textId="77777777" w:rsidR="00E678FD" w:rsidRDefault="00E678FD" w:rsidP="005B71C0">
      <w:pPr>
        <w:rPr>
          <w:rFonts w:ascii="Arial" w:hAnsi="Arial" w:cs="Arial"/>
          <w:b/>
        </w:rPr>
      </w:pPr>
    </w:p>
    <w:p w14:paraId="2B89FC92" w14:textId="77777777" w:rsidR="005B71C0" w:rsidRPr="00315090" w:rsidRDefault="005B71C0" w:rsidP="005B71C0">
      <w:pPr>
        <w:rPr>
          <w:rFonts w:ascii="Arial" w:hAnsi="Arial" w:cs="Arial"/>
          <w:b/>
        </w:rPr>
      </w:pPr>
      <w:r w:rsidRPr="00315090">
        <w:rPr>
          <w:rFonts w:ascii="Arial" w:hAnsi="Arial" w:cs="Arial"/>
          <w:b/>
        </w:rPr>
        <w:t>UAT Test Instructions</w:t>
      </w:r>
    </w:p>
    <w:p w14:paraId="67AB47C6" w14:textId="77777777" w:rsidR="005B71C0" w:rsidRPr="00315090" w:rsidRDefault="005B71C0" w:rsidP="005B71C0">
      <w:pPr>
        <w:rPr>
          <w:rFonts w:ascii="Arial" w:hAnsi="Arial" w:cs="Arial"/>
          <w:b/>
        </w:rPr>
      </w:pPr>
      <w:r w:rsidRPr="00315090">
        <w:rPr>
          <w:rFonts w:ascii="Arial" w:hAnsi="Arial" w:cs="Arial"/>
          <w:b/>
        </w:rPr>
        <w:t>Scenario-Based Instructions</w:t>
      </w:r>
    </w:p>
    <w:p w14:paraId="53D710E6" w14:textId="77777777" w:rsidR="0080123B" w:rsidRDefault="0080123B" w:rsidP="00384A0A">
      <w:pPr>
        <w:rPr>
          <w:rFonts w:ascii="Arial" w:hAnsi="Arial" w:cs="Arial"/>
          <w:b/>
        </w:rPr>
      </w:pPr>
    </w:p>
    <w:p w14:paraId="3062555E" w14:textId="77777777" w:rsidR="00156865" w:rsidRDefault="00EB60D7" w:rsidP="00384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GIVE INSTRUCTIONS: </w:t>
      </w:r>
    </w:p>
    <w:p w14:paraId="187E0662" w14:textId="77777777" w:rsidR="00156865" w:rsidRDefault="00EB60D7" w:rsidP="0015686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56865">
        <w:rPr>
          <w:rFonts w:ascii="Arial" w:hAnsi="Arial" w:cs="Arial"/>
          <w:b/>
        </w:rPr>
        <w:t>WE WOULD NOW BE TEST</w:t>
      </w:r>
      <w:r w:rsidR="00156865">
        <w:rPr>
          <w:rFonts w:ascii="Arial" w:hAnsi="Arial" w:cs="Arial"/>
          <w:b/>
        </w:rPr>
        <w:t>ING THE EXCEPTIONAL FLOW CASES.</w:t>
      </w:r>
    </w:p>
    <w:p w14:paraId="740BDC82" w14:textId="77777777" w:rsidR="00156865" w:rsidRDefault="00EB60D7" w:rsidP="0015686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56865">
        <w:rPr>
          <w:rFonts w:ascii="Arial" w:hAnsi="Arial" w:cs="Arial"/>
          <w:b/>
        </w:rPr>
        <w:t xml:space="preserve">PLEASE REMEMBER TO FOLLOW THE STEPS THAT HAVE BEEN GIVEN. WE WOULD NOT </w:t>
      </w:r>
      <w:r w:rsidR="00156865">
        <w:rPr>
          <w:rFonts w:ascii="Arial" w:hAnsi="Arial" w:cs="Arial"/>
          <w:b/>
        </w:rPr>
        <w:t>RESTART FROM THE BEGINNING, BUT</w:t>
      </w:r>
    </w:p>
    <w:p w14:paraId="7AA01E37" w14:textId="77777777" w:rsidR="007844F4" w:rsidRDefault="00EB60D7" w:rsidP="0015686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56865">
        <w:rPr>
          <w:rFonts w:ascii="Arial" w:hAnsi="Arial" w:cs="Arial"/>
          <w:b/>
        </w:rPr>
        <w:t xml:space="preserve">WE WOULD BE USING THE TASKS THAT HAVE ALREADY BEEN CREATED. </w:t>
      </w:r>
    </w:p>
    <w:p w14:paraId="51B2F22F" w14:textId="6BB42BE6" w:rsidR="00EB60D7" w:rsidRPr="00156865" w:rsidRDefault="00EB60D7" w:rsidP="0015686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56865">
        <w:rPr>
          <w:rFonts w:ascii="Arial" w:hAnsi="Arial" w:cs="Arial"/>
          <w:b/>
        </w:rPr>
        <w:t>PLEASE LISTEN CAREFULLY FOR THE TASK NAMES.</w:t>
      </w:r>
    </w:p>
    <w:p w14:paraId="341887F1" w14:textId="77777777" w:rsidR="00EB60D7" w:rsidRDefault="00EB60D7" w:rsidP="00384A0A">
      <w:pPr>
        <w:rPr>
          <w:rFonts w:ascii="Arial" w:hAnsi="Arial" w:cs="Arial"/>
          <w:b/>
        </w:rPr>
      </w:pPr>
    </w:p>
    <w:p w14:paraId="79FD1190" w14:textId="7C97B9A5" w:rsidR="00E41122" w:rsidRDefault="00E41122" w:rsidP="00384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ARE 4 EXCEPTIONAL TEST CASES THAT WOULD BE TESTED:</w:t>
      </w:r>
    </w:p>
    <w:p w14:paraId="458D6DAE" w14:textId="640831E8" w:rsidR="00384A0A" w:rsidRPr="0080123B" w:rsidRDefault="00384A0A" w:rsidP="00384A0A">
      <w:pPr>
        <w:rPr>
          <w:rFonts w:ascii="Arial" w:hAnsi="Arial" w:cs="Arial"/>
          <w:b/>
        </w:rPr>
      </w:pPr>
      <w:r w:rsidRPr="0080123B">
        <w:rPr>
          <w:rFonts w:ascii="Arial" w:hAnsi="Arial" w:cs="Arial"/>
          <w:b/>
        </w:rPr>
        <w:t>Task: Exceptional Scenarios</w:t>
      </w:r>
    </w:p>
    <w:p w14:paraId="5DB59555" w14:textId="77777777" w:rsidR="00384A0A" w:rsidRPr="0080123B" w:rsidRDefault="00384A0A" w:rsidP="00384A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123B">
        <w:rPr>
          <w:rFonts w:ascii="Arial" w:hAnsi="Arial" w:cs="Arial"/>
        </w:rPr>
        <w:t>Volunteer Matched but Rejects the Task</w:t>
      </w:r>
    </w:p>
    <w:p w14:paraId="1A2ED804" w14:textId="77777777" w:rsidR="00384A0A" w:rsidRPr="0080123B" w:rsidRDefault="00384A0A" w:rsidP="00384A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0123B">
        <w:rPr>
          <w:rFonts w:ascii="Arial" w:hAnsi="Arial" w:cs="Arial"/>
        </w:rPr>
        <w:t>Empact</w:t>
      </w:r>
      <w:proofErr w:type="spellEnd"/>
      <w:r w:rsidRPr="0080123B">
        <w:rPr>
          <w:rFonts w:ascii="Arial" w:hAnsi="Arial" w:cs="Arial"/>
        </w:rPr>
        <w:t xml:space="preserve"> Rejects the Volunteer by Approving other Volunteers</w:t>
      </w:r>
    </w:p>
    <w:p w14:paraId="1221C7C7" w14:textId="77777777" w:rsidR="00384A0A" w:rsidRPr="0080123B" w:rsidRDefault="00384A0A" w:rsidP="00384A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0123B">
        <w:rPr>
          <w:rFonts w:ascii="Arial" w:hAnsi="Arial" w:cs="Arial"/>
        </w:rPr>
        <w:t>Empact</w:t>
      </w:r>
      <w:proofErr w:type="spellEnd"/>
      <w:r w:rsidRPr="0080123B">
        <w:rPr>
          <w:rFonts w:ascii="Arial" w:hAnsi="Arial" w:cs="Arial"/>
        </w:rPr>
        <w:t xml:space="preserve"> Voids Task at In Progress</w:t>
      </w:r>
    </w:p>
    <w:p w14:paraId="34F9EB38" w14:textId="77777777" w:rsidR="00384A0A" w:rsidRDefault="00384A0A" w:rsidP="00384A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0123B">
        <w:rPr>
          <w:rFonts w:ascii="Arial" w:hAnsi="Arial" w:cs="Arial"/>
        </w:rPr>
        <w:t>Empact</w:t>
      </w:r>
      <w:proofErr w:type="spellEnd"/>
      <w:r w:rsidRPr="0080123B">
        <w:rPr>
          <w:rFonts w:ascii="Arial" w:hAnsi="Arial" w:cs="Arial"/>
        </w:rPr>
        <w:t xml:space="preserve"> Voids Task at In Review</w:t>
      </w:r>
    </w:p>
    <w:p w14:paraId="55363E89" w14:textId="77777777" w:rsidR="000F6BE4" w:rsidRDefault="000F6BE4" w:rsidP="000F6BE4">
      <w:pPr>
        <w:rPr>
          <w:rFonts w:ascii="Arial" w:hAnsi="Arial" w:cs="Arial"/>
        </w:rPr>
      </w:pPr>
    </w:p>
    <w:p w14:paraId="4D8FC175" w14:textId="1EFD7F32" w:rsidR="000F6BE4" w:rsidRPr="000F6BE4" w:rsidRDefault="000F6BE4" w:rsidP="000F6BE4">
      <w:pPr>
        <w:rPr>
          <w:rFonts w:ascii="Arial" w:hAnsi="Arial" w:cs="Arial"/>
        </w:rPr>
      </w:pPr>
      <w:r>
        <w:rPr>
          <w:rFonts w:ascii="Arial" w:hAnsi="Arial" w:cs="Arial"/>
        </w:rPr>
        <w:t>ESTIMATED TIME: 1 HOUR</w:t>
      </w:r>
    </w:p>
    <w:p w14:paraId="082DEBF5" w14:textId="77777777" w:rsidR="00EA6826" w:rsidRPr="0080123B" w:rsidRDefault="00EA6826" w:rsidP="00384A0A">
      <w:pPr>
        <w:rPr>
          <w:rFonts w:ascii="Arial" w:hAnsi="Arial" w:cs="Arial"/>
        </w:rPr>
      </w:pPr>
    </w:p>
    <w:p w14:paraId="082F1491" w14:textId="77777777" w:rsidR="0009493F" w:rsidRDefault="000949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CABCF1D" w14:textId="2C605F27" w:rsidR="00B97526" w:rsidRPr="0061767B" w:rsidRDefault="0061767B" w:rsidP="00384A0A">
      <w:pPr>
        <w:rPr>
          <w:rFonts w:ascii="Arial" w:hAnsi="Arial" w:cs="Arial"/>
          <w:b/>
          <w:u w:val="single"/>
        </w:rPr>
      </w:pPr>
      <w:r w:rsidRPr="0061767B">
        <w:rPr>
          <w:rFonts w:ascii="Arial" w:hAnsi="Arial" w:cs="Arial"/>
          <w:b/>
          <w:u w:val="single"/>
        </w:rPr>
        <w:lastRenderedPageBreak/>
        <w:t xml:space="preserve">EXCEPTIONAL SCENARIO 1: </w:t>
      </w:r>
      <w:r w:rsidR="00D26625" w:rsidRPr="0061767B">
        <w:rPr>
          <w:rFonts w:ascii="Arial" w:hAnsi="Arial" w:cs="Arial"/>
          <w:b/>
          <w:u w:val="single"/>
        </w:rPr>
        <w:t>Volunteer Matched But Rejects Task</w:t>
      </w:r>
    </w:p>
    <w:p w14:paraId="4A90E9AE" w14:textId="77777777" w:rsidR="00721798" w:rsidRPr="0080123B" w:rsidRDefault="00596A05" w:rsidP="00384A0A">
      <w:pPr>
        <w:rPr>
          <w:rFonts w:ascii="Arial" w:hAnsi="Arial" w:cs="Arial"/>
        </w:rPr>
      </w:pPr>
      <w:r w:rsidRPr="0080123B">
        <w:rPr>
          <w:rFonts w:ascii="Arial" w:hAnsi="Arial" w:cs="Arial"/>
        </w:rPr>
        <w:t xml:space="preserve">Pre-Condition: </w:t>
      </w:r>
    </w:p>
    <w:p w14:paraId="13D98F8D" w14:textId="13A0E2E4" w:rsidR="00596A05" w:rsidRPr="0080123B" w:rsidRDefault="00F8562C" w:rsidP="00F856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123B">
        <w:rPr>
          <w:rFonts w:ascii="Arial" w:hAnsi="Arial" w:cs="Arial"/>
        </w:rPr>
        <w:t>T</w:t>
      </w:r>
      <w:r w:rsidR="00596A05" w:rsidRPr="0080123B">
        <w:rPr>
          <w:rFonts w:ascii="Arial" w:hAnsi="Arial" w:cs="Arial"/>
        </w:rPr>
        <w:t xml:space="preserve">ask </w:t>
      </w:r>
      <w:r w:rsidRPr="0080123B">
        <w:rPr>
          <w:rFonts w:ascii="Arial" w:hAnsi="Arial" w:cs="Arial"/>
        </w:rPr>
        <w:t xml:space="preserve">created </w:t>
      </w:r>
      <w:r w:rsidR="00596A05" w:rsidRPr="0080123B">
        <w:rPr>
          <w:rFonts w:ascii="Arial" w:hAnsi="Arial" w:cs="Arial"/>
        </w:rPr>
        <w:t xml:space="preserve">that has a </w:t>
      </w:r>
      <w:r w:rsidR="00596A05" w:rsidRPr="0080123B">
        <w:rPr>
          <w:rFonts w:ascii="Arial" w:hAnsi="Arial" w:cs="Arial"/>
          <w:u w:val="single"/>
        </w:rPr>
        <w:t>matched volunteer</w:t>
      </w:r>
    </w:p>
    <w:p w14:paraId="7B53B9F5" w14:textId="7E646CAB" w:rsidR="0061767B" w:rsidRDefault="00036315" w:rsidP="006176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123B">
        <w:rPr>
          <w:rFonts w:ascii="Arial" w:hAnsi="Arial" w:cs="Arial"/>
        </w:rPr>
        <w:t>Matched volunteer should alre</w:t>
      </w:r>
      <w:r w:rsidR="0067284E" w:rsidRPr="0080123B">
        <w:rPr>
          <w:rFonts w:ascii="Arial" w:hAnsi="Arial" w:cs="Arial"/>
        </w:rPr>
        <w:t>ady have been matched earlier on</w:t>
      </w:r>
    </w:p>
    <w:p w14:paraId="05335678" w14:textId="77777777" w:rsidR="0061767B" w:rsidRPr="0061767B" w:rsidRDefault="0061767B" w:rsidP="0061767B">
      <w:pPr>
        <w:rPr>
          <w:rFonts w:ascii="Arial" w:hAnsi="Arial" w:cs="Arial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61767B" w14:paraId="536D5EDC" w14:textId="77777777" w:rsidTr="0061767B">
        <w:trPr>
          <w:trHeight w:val="956"/>
        </w:trPr>
        <w:tc>
          <w:tcPr>
            <w:tcW w:w="9296" w:type="dxa"/>
          </w:tcPr>
          <w:p w14:paraId="3E090466" w14:textId="7CA947C5" w:rsidR="0061767B" w:rsidRDefault="0061767B" w:rsidP="0061767B">
            <w:pPr>
              <w:rPr>
                <w:rFonts w:ascii="Arial" w:hAnsi="Arial" w:cs="Arial"/>
              </w:rPr>
            </w:pPr>
          </w:p>
          <w:p w14:paraId="7AFAA56D" w14:textId="245A933A" w:rsidR="0061767B" w:rsidRDefault="0061767B" w:rsidP="00617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MATCHED:</w:t>
            </w:r>
            <w:r w:rsidR="003000B2">
              <w:rPr>
                <w:rFonts w:ascii="Arial" w:hAnsi="Arial" w:cs="Arial"/>
              </w:rPr>
              <w:t xml:space="preserve"> Moon Cheong (wmcheong.2010@sis.smu.edu.sg)</w:t>
            </w:r>
          </w:p>
          <w:p w14:paraId="6E266E96" w14:textId="0F6558B6" w:rsidR="0061767B" w:rsidRDefault="0061767B" w:rsidP="0061767B">
            <w:pPr>
              <w:rPr>
                <w:rFonts w:ascii="Arial" w:hAnsi="Arial" w:cs="Arial"/>
              </w:rPr>
            </w:pPr>
          </w:p>
        </w:tc>
      </w:tr>
      <w:tr w:rsidR="00AF0B6E" w14:paraId="79329243" w14:textId="77777777" w:rsidTr="0061767B">
        <w:trPr>
          <w:trHeight w:val="956"/>
        </w:trPr>
        <w:tc>
          <w:tcPr>
            <w:tcW w:w="9296" w:type="dxa"/>
          </w:tcPr>
          <w:p w14:paraId="2421FB71" w14:textId="77777777" w:rsidR="00AF0B6E" w:rsidRDefault="00AF0B6E" w:rsidP="0061767B">
            <w:pPr>
              <w:rPr>
                <w:rFonts w:ascii="Arial" w:hAnsi="Arial" w:cs="Arial"/>
              </w:rPr>
            </w:pPr>
          </w:p>
          <w:p w14:paraId="0E15E659" w14:textId="355F4EB0" w:rsidR="00AF0B6E" w:rsidRDefault="00AF0B6E" w:rsidP="00617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TASK ALLOCATED: </w:t>
            </w:r>
            <w:r w:rsidR="003000B2">
              <w:rPr>
                <w:rFonts w:ascii="Arial" w:hAnsi="Arial" w:cs="Arial"/>
              </w:rPr>
              <w:t xml:space="preserve"> </w:t>
            </w:r>
            <w:r w:rsidR="003000B2" w:rsidRPr="003000B2">
              <w:rPr>
                <w:rFonts w:ascii="Arial" w:hAnsi="Arial" w:cs="Arial"/>
              </w:rPr>
              <w:t>IT Development Volunteer</w:t>
            </w:r>
          </w:p>
        </w:tc>
      </w:tr>
    </w:tbl>
    <w:p w14:paraId="2E56B9EC" w14:textId="2C4FE087" w:rsidR="0061767B" w:rsidRPr="0061767B" w:rsidRDefault="0061767B" w:rsidP="0061767B">
      <w:pPr>
        <w:rPr>
          <w:rFonts w:ascii="Arial" w:hAnsi="Arial" w:cs="Arial"/>
        </w:rPr>
      </w:pP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3660"/>
        <w:gridCol w:w="2529"/>
        <w:gridCol w:w="3095"/>
      </w:tblGrid>
      <w:tr w:rsidR="00FD67EC" w:rsidRPr="0080123B" w14:paraId="17563DF4" w14:textId="77777777" w:rsidTr="00FD67EC">
        <w:trPr>
          <w:trHeight w:val="262"/>
        </w:trPr>
        <w:tc>
          <w:tcPr>
            <w:tcW w:w="3660" w:type="dxa"/>
          </w:tcPr>
          <w:p w14:paraId="3CAEDE64" w14:textId="28A19B4C" w:rsidR="0021158D" w:rsidRPr="0080123B" w:rsidRDefault="0021158D" w:rsidP="005327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Task</w:t>
            </w:r>
          </w:p>
        </w:tc>
        <w:tc>
          <w:tcPr>
            <w:tcW w:w="2529" w:type="dxa"/>
          </w:tcPr>
          <w:p w14:paraId="1B966983" w14:textId="6D77A20D" w:rsidR="0021158D" w:rsidRPr="0080123B" w:rsidRDefault="0021158D" w:rsidP="005327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 xml:space="preserve">Volunteer </w:t>
            </w:r>
          </w:p>
        </w:tc>
        <w:tc>
          <w:tcPr>
            <w:tcW w:w="3095" w:type="dxa"/>
          </w:tcPr>
          <w:p w14:paraId="745A8F7E" w14:textId="2190B03B" w:rsidR="0021158D" w:rsidRPr="0080123B" w:rsidRDefault="0021158D" w:rsidP="005327D3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</w:p>
        </w:tc>
      </w:tr>
      <w:tr w:rsidR="00FD67EC" w:rsidRPr="0080123B" w14:paraId="6E0A9FCE" w14:textId="77777777" w:rsidTr="00FD67EC">
        <w:trPr>
          <w:trHeight w:val="565"/>
        </w:trPr>
        <w:tc>
          <w:tcPr>
            <w:tcW w:w="3660" w:type="dxa"/>
          </w:tcPr>
          <w:p w14:paraId="62937FEC" w14:textId="69C8273A" w:rsidR="0021158D" w:rsidRPr="0080123B" w:rsidRDefault="0021158D" w:rsidP="005327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 should reject the task</w:t>
            </w:r>
          </w:p>
        </w:tc>
        <w:tc>
          <w:tcPr>
            <w:tcW w:w="2529" w:type="dxa"/>
          </w:tcPr>
          <w:p w14:paraId="4F9F691C" w14:textId="46F17973" w:rsidR="0021158D" w:rsidRPr="0080123B" w:rsidRDefault="009D26EE" w:rsidP="009D26EE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5.5</w:t>
            </w:r>
          </w:p>
        </w:tc>
        <w:tc>
          <w:tcPr>
            <w:tcW w:w="3095" w:type="dxa"/>
          </w:tcPr>
          <w:p w14:paraId="319031FC" w14:textId="5712D614" w:rsidR="0021158D" w:rsidRPr="0080123B" w:rsidRDefault="0021158D" w:rsidP="005327D3">
            <w:pPr>
              <w:rPr>
                <w:rFonts w:ascii="Arial" w:hAnsi="Arial" w:cs="Arial"/>
              </w:rPr>
            </w:pPr>
          </w:p>
        </w:tc>
      </w:tr>
      <w:tr w:rsidR="00FD67EC" w:rsidRPr="0080123B" w14:paraId="6320B45E" w14:textId="77777777" w:rsidTr="00FD67EC">
        <w:trPr>
          <w:trHeight w:val="1129"/>
        </w:trPr>
        <w:tc>
          <w:tcPr>
            <w:tcW w:w="3660" w:type="dxa"/>
          </w:tcPr>
          <w:p w14:paraId="039BBA69" w14:textId="7471697C" w:rsidR="0021158D" w:rsidRPr="0080123B" w:rsidRDefault="0021158D" w:rsidP="005327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 xml:space="preserve">Volunteer should check that the task is taken out of “Awaiting </w:t>
            </w: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Approval”</w:t>
            </w:r>
          </w:p>
        </w:tc>
        <w:tc>
          <w:tcPr>
            <w:tcW w:w="2529" w:type="dxa"/>
          </w:tcPr>
          <w:p w14:paraId="084AF317" w14:textId="38CD181B" w:rsidR="0021158D" w:rsidRPr="0080123B" w:rsidRDefault="00404385" w:rsidP="005327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E59C2C" wp14:editId="3DE3635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140335</wp:posOffset>
                      </wp:positionV>
                      <wp:extent cx="1295399" cy="457200"/>
                      <wp:effectExtent l="38100" t="38100" r="57785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399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05pt" to="108.7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095" w:type="dxa"/>
          </w:tcPr>
          <w:p w14:paraId="3E5C5B86" w14:textId="08ABB1EF" w:rsidR="0021158D" w:rsidRPr="0080123B" w:rsidRDefault="00404385" w:rsidP="005327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8D421B" wp14:editId="7C03B6D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140335</wp:posOffset>
                      </wp:positionV>
                      <wp:extent cx="1370965" cy="457200"/>
                      <wp:effectExtent l="38100" t="38100" r="57785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0965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1.05pt" to="118.7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FD67EC" w:rsidRPr="0080123B" w14:paraId="4E2124E2" w14:textId="77777777" w:rsidTr="00FD67EC">
        <w:trPr>
          <w:trHeight w:val="1694"/>
        </w:trPr>
        <w:tc>
          <w:tcPr>
            <w:tcW w:w="3660" w:type="dxa"/>
          </w:tcPr>
          <w:p w14:paraId="6134E414" w14:textId="035B809D" w:rsidR="0021158D" w:rsidRPr="0080123B" w:rsidRDefault="0021158D" w:rsidP="000C0232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see that the task has been rejected and moved into </w:t>
            </w:r>
            <w:r w:rsidR="000C0232">
              <w:rPr>
                <w:rFonts w:ascii="Arial" w:hAnsi="Arial" w:cs="Arial"/>
              </w:rPr>
              <w:t>Unmatched</w:t>
            </w:r>
            <w:r w:rsidR="008433F9">
              <w:rPr>
                <w:rFonts w:ascii="Arial" w:hAnsi="Arial" w:cs="Arial"/>
              </w:rPr>
              <w:t>.</w:t>
            </w:r>
          </w:p>
        </w:tc>
        <w:tc>
          <w:tcPr>
            <w:tcW w:w="2529" w:type="dxa"/>
          </w:tcPr>
          <w:p w14:paraId="451EC5CB" w14:textId="67D23086" w:rsidR="0021158D" w:rsidRPr="0080123B" w:rsidRDefault="009D26EE" w:rsidP="005327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C7454" wp14:editId="5D2D48CB">
                      <wp:simplePos x="0" y="0"/>
                      <wp:positionH relativeFrom="column">
                        <wp:posOffset>171451</wp:posOffset>
                      </wp:positionH>
                      <wp:positionV relativeFrom="paragraph">
                        <wp:posOffset>217170</wp:posOffset>
                      </wp:positionV>
                      <wp:extent cx="1209039" cy="581025"/>
                      <wp:effectExtent l="38100" t="19050" r="67945" b="857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39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7.1pt" to="108.7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095" w:type="dxa"/>
          </w:tcPr>
          <w:p w14:paraId="4896DBE8" w14:textId="02CB626D" w:rsidR="0021158D" w:rsidRPr="0080123B" w:rsidRDefault="009D26EE" w:rsidP="005327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B9463" wp14:editId="77927E96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217170</wp:posOffset>
                      </wp:positionV>
                      <wp:extent cx="1351915" cy="514350"/>
                      <wp:effectExtent l="38100" t="38100" r="5778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191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7.1pt" to="134.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FD67EC" w:rsidRPr="0080123B" w14:paraId="032C4E58" w14:textId="77777777" w:rsidTr="00FD67EC">
        <w:trPr>
          <w:trHeight w:val="1129"/>
        </w:trPr>
        <w:tc>
          <w:tcPr>
            <w:tcW w:w="3660" w:type="dxa"/>
          </w:tcPr>
          <w:p w14:paraId="49F75A1A" w14:textId="55C6377F" w:rsidR="0021158D" w:rsidRPr="0080123B" w:rsidRDefault="0021158D" w:rsidP="005327D3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see these changes reflected in the dashboard</w:t>
            </w:r>
          </w:p>
        </w:tc>
        <w:tc>
          <w:tcPr>
            <w:tcW w:w="2529" w:type="dxa"/>
          </w:tcPr>
          <w:p w14:paraId="3148849E" w14:textId="7A0BD572" w:rsidR="0021158D" w:rsidRPr="0080123B" w:rsidRDefault="0021158D" w:rsidP="009D2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14:paraId="46146DD3" w14:textId="0D18589A" w:rsidR="0021158D" w:rsidRPr="0080123B" w:rsidRDefault="009D26EE" w:rsidP="009D26EE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8.4</w:t>
            </w:r>
          </w:p>
        </w:tc>
      </w:tr>
    </w:tbl>
    <w:p w14:paraId="0C7DD197" w14:textId="77777777" w:rsidR="005327D3" w:rsidRPr="0080123B" w:rsidRDefault="005327D3" w:rsidP="005327D3">
      <w:pPr>
        <w:rPr>
          <w:rFonts w:ascii="Arial" w:hAnsi="Arial" w:cs="Arial"/>
        </w:rPr>
      </w:pPr>
    </w:p>
    <w:p w14:paraId="286AA2B3" w14:textId="77777777" w:rsidR="00793960" w:rsidRDefault="0079396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71765F08" w14:textId="427B7469" w:rsidR="00B967F8" w:rsidRPr="00793960" w:rsidRDefault="00793960" w:rsidP="00B967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EXCEPTIONAL SCENARIO 2: </w:t>
      </w:r>
      <w:proofErr w:type="spellStart"/>
      <w:r w:rsidR="00B967F8" w:rsidRPr="00793960">
        <w:rPr>
          <w:rFonts w:ascii="Arial" w:hAnsi="Arial" w:cs="Arial"/>
          <w:b/>
          <w:u w:val="single"/>
        </w:rPr>
        <w:t>Empact</w:t>
      </w:r>
      <w:proofErr w:type="spellEnd"/>
      <w:r w:rsidR="00B967F8" w:rsidRPr="00793960">
        <w:rPr>
          <w:rFonts w:ascii="Arial" w:hAnsi="Arial" w:cs="Arial"/>
          <w:b/>
          <w:u w:val="single"/>
        </w:rPr>
        <w:t xml:space="preserve"> Rejects the Volunteer</w:t>
      </w:r>
      <w:r w:rsidR="00777672" w:rsidRPr="00793960">
        <w:rPr>
          <w:rFonts w:ascii="Arial" w:hAnsi="Arial" w:cs="Arial"/>
          <w:b/>
          <w:u w:val="single"/>
        </w:rPr>
        <w:t xml:space="preserve"> by Approving Other Volunteers</w:t>
      </w:r>
    </w:p>
    <w:p w14:paraId="7D017E1F" w14:textId="77777777" w:rsidR="007A24D0" w:rsidRDefault="007A24D0" w:rsidP="00B967F8">
      <w:pPr>
        <w:rPr>
          <w:rFonts w:ascii="Arial" w:hAnsi="Arial" w:cs="Arial"/>
        </w:rPr>
      </w:pPr>
    </w:p>
    <w:p w14:paraId="65289AC2" w14:textId="77777777" w:rsidR="00B967F8" w:rsidRPr="0080123B" w:rsidRDefault="00B967F8" w:rsidP="00B967F8">
      <w:pPr>
        <w:rPr>
          <w:rFonts w:ascii="Arial" w:hAnsi="Arial" w:cs="Arial"/>
        </w:rPr>
      </w:pPr>
      <w:r w:rsidRPr="0080123B">
        <w:rPr>
          <w:rFonts w:ascii="Arial" w:hAnsi="Arial" w:cs="Arial"/>
        </w:rPr>
        <w:t xml:space="preserve">Pre-Condition: </w:t>
      </w:r>
    </w:p>
    <w:p w14:paraId="61C5F132" w14:textId="59F59FE2" w:rsidR="00B967F8" w:rsidRPr="0080123B" w:rsidRDefault="00B967F8" w:rsidP="00B967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123B">
        <w:rPr>
          <w:rFonts w:ascii="Arial" w:hAnsi="Arial" w:cs="Arial"/>
        </w:rPr>
        <w:t xml:space="preserve">Task created that has </w:t>
      </w:r>
      <w:r w:rsidR="002C7D4C" w:rsidRPr="0080123B">
        <w:rPr>
          <w:rFonts w:ascii="Arial" w:hAnsi="Arial" w:cs="Arial"/>
          <w:u w:val="single"/>
        </w:rPr>
        <w:t>one or more matched volunteer</w:t>
      </w:r>
    </w:p>
    <w:p w14:paraId="01C2FA83" w14:textId="77777777" w:rsidR="00B967F8" w:rsidRDefault="00B967F8" w:rsidP="00B967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123B">
        <w:rPr>
          <w:rFonts w:ascii="Arial" w:hAnsi="Arial" w:cs="Arial"/>
        </w:rPr>
        <w:t>Matched volunteer should already have been matched earlier on</w:t>
      </w:r>
    </w:p>
    <w:p w14:paraId="4955321E" w14:textId="1A5A9029" w:rsidR="00D11752" w:rsidRDefault="006F5A23" w:rsidP="00B967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v</w:t>
      </w:r>
      <w:r w:rsidR="00D11752">
        <w:rPr>
          <w:rFonts w:ascii="Arial" w:hAnsi="Arial" w:cs="Arial"/>
        </w:rPr>
        <w:t>olunteer</w:t>
      </w:r>
      <w:r>
        <w:rPr>
          <w:rFonts w:ascii="Arial" w:hAnsi="Arial" w:cs="Arial"/>
        </w:rPr>
        <w:t>s</w:t>
      </w:r>
      <w:r w:rsidR="00D11752">
        <w:rPr>
          <w:rFonts w:ascii="Arial" w:hAnsi="Arial" w:cs="Arial"/>
        </w:rPr>
        <w:t xml:space="preserve"> should have accepted the tasks</w:t>
      </w:r>
    </w:p>
    <w:p w14:paraId="43E78614" w14:textId="77777777" w:rsidR="00D15BA6" w:rsidRDefault="00D15BA6" w:rsidP="00AF0B6E">
      <w:pPr>
        <w:rPr>
          <w:rFonts w:ascii="Arial" w:hAnsi="Arial" w:cs="Arial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734359" w14:paraId="11227B91" w14:textId="77777777" w:rsidTr="00734359">
        <w:trPr>
          <w:trHeight w:val="1111"/>
        </w:trPr>
        <w:tc>
          <w:tcPr>
            <w:tcW w:w="9296" w:type="dxa"/>
          </w:tcPr>
          <w:p w14:paraId="43C5BA6D" w14:textId="35C00C7C" w:rsidR="00734359" w:rsidRDefault="00734359" w:rsidP="00AF0B6E">
            <w:pPr>
              <w:rPr>
                <w:rFonts w:ascii="Arial" w:hAnsi="Arial" w:cs="Arial"/>
              </w:rPr>
            </w:pPr>
          </w:p>
          <w:p w14:paraId="138DC4D0" w14:textId="0C9C1546" w:rsidR="00734359" w:rsidRDefault="00734359" w:rsidP="00AF0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#1: </w:t>
            </w:r>
            <w:r w:rsidR="00125F60">
              <w:rPr>
                <w:rFonts w:ascii="Arial" w:hAnsi="Arial" w:cs="Arial"/>
              </w:rPr>
              <w:t>Moon Cheong (wmcheong.2010@sis.smu.edu.sg)</w:t>
            </w:r>
          </w:p>
          <w:p w14:paraId="3CE1BAE4" w14:textId="575A01CE" w:rsidR="00734359" w:rsidRDefault="00734359" w:rsidP="00AF0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#2:</w:t>
            </w:r>
            <w:r w:rsidR="00125F60">
              <w:rPr>
                <w:rFonts w:ascii="Arial" w:hAnsi="Arial" w:cs="Arial"/>
              </w:rPr>
              <w:t xml:space="preserve"> </w:t>
            </w:r>
            <w:proofErr w:type="spellStart"/>
            <w:r w:rsidR="00125F60">
              <w:rPr>
                <w:rFonts w:ascii="Arial" w:hAnsi="Arial" w:cs="Arial"/>
              </w:rPr>
              <w:t>Empact</w:t>
            </w:r>
            <w:proofErr w:type="spellEnd"/>
            <w:r w:rsidR="00125F60">
              <w:rPr>
                <w:rFonts w:ascii="Arial" w:hAnsi="Arial" w:cs="Arial"/>
              </w:rPr>
              <w:t xml:space="preserve"> </w:t>
            </w:r>
            <w:proofErr w:type="spellStart"/>
            <w:r w:rsidR="00125F60">
              <w:rPr>
                <w:rFonts w:ascii="Arial" w:hAnsi="Arial" w:cs="Arial"/>
              </w:rPr>
              <w:t>Vol</w:t>
            </w:r>
            <w:proofErr w:type="spellEnd"/>
            <w:r w:rsidR="00125F60">
              <w:rPr>
                <w:rFonts w:ascii="Arial" w:hAnsi="Arial" w:cs="Arial"/>
              </w:rPr>
              <w:t xml:space="preserve"> 2 (</w:t>
            </w:r>
            <w:r w:rsidR="00125F60">
              <w:rPr>
                <w:rFonts w:ascii="Helvetica" w:hAnsi="Helvetica" w:cs="Helvetica"/>
                <w:color w:val="222222"/>
                <w:sz w:val="23"/>
                <w:szCs w:val="23"/>
                <w:shd w:val="clear" w:color="auto" w:fill="FFFFFF"/>
              </w:rPr>
              <w:t>empactvol2@gmail.com</w:t>
            </w:r>
            <w:r w:rsidR="00125F60">
              <w:rPr>
                <w:rFonts w:ascii="Helvetica" w:hAnsi="Helvetica" w:cs="Helvetica"/>
                <w:color w:val="222222"/>
                <w:sz w:val="23"/>
                <w:szCs w:val="23"/>
                <w:shd w:val="clear" w:color="auto" w:fill="FFFFFF"/>
              </w:rPr>
              <w:t>)</w:t>
            </w:r>
          </w:p>
          <w:p w14:paraId="302926BE" w14:textId="3EA2A4D7" w:rsidR="00734359" w:rsidRDefault="00734359" w:rsidP="00AF0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#3:</w:t>
            </w:r>
            <w:r w:rsidR="00125F60">
              <w:rPr>
                <w:rFonts w:ascii="Arial" w:hAnsi="Arial" w:cs="Arial"/>
              </w:rPr>
              <w:t xml:space="preserve"> </w:t>
            </w:r>
            <w:proofErr w:type="spellStart"/>
            <w:r w:rsidR="00125F60">
              <w:rPr>
                <w:rFonts w:ascii="Arial" w:hAnsi="Arial" w:cs="Arial"/>
              </w:rPr>
              <w:t>Empact</w:t>
            </w:r>
            <w:proofErr w:type="spellEnd"/>
            <w:r w:rsidR="00125F60">
              <w:rPr>
                <w:rFonts w:ascii="Arial" w:hAnsi="Arial" w:cs="Arial"/>
              </w:rPr>
              <w:t xml:space="preserve"> </w:t>
            </w:r>
            <w:proofErr w:type="spellStart"/>
            <w:r w:rsidR="00125F60">
              <w:rPr>
                <w:rFonts w:ascii="Arial" w:hAnsi="Arial" w:cs="Arial"/>
              </w:rPr>
              <w:t>Vol</w:t>
            </w:r>
            <w:proofErr w:type="spellEnd"/>
            <w:r w:rsidR="00125F60">
              <w:rPr>
                <w:rFonts w:ascii="Arial" w:hAnsi="Arial" w:cs="Arial"/>
              </w:rPr>
              <w:t xml:space="preserve"> 3 </w:t>
            </w:r>
            <w:r w:rsidR="00125F60">
              <w:rPr>
                <w:rFonts w:ascii="Arial" w:hAnsi="Arial" w:cs="Arial"/>
              </w:rPr>
              <w:t>(</w:t>
            </w:r>
            <w:r w:rsidR="00125F60">
              <w:rPr>
                <w:rFonts w:ascii="Helvetica" w:hAnsi="Helvetica" w:cs="Helvetica"/>
                <w:color w:val="222222"/>
                <w:sz w:val="23"/>
                <w:szCs w:val="23"/>
                <w:shd w:val="clear" w:color="auto" w:fill="FFFFFF"/>
              </w:rPr>
              <w:t>empactvol3</w:t>
            </w:r>
            <w:r w:rsidR="00125F60">
              <w:rPr>
                <w:rFonts w:ascii="Helvetica" w:hAnsi="Helvetica" w:cs="Helvetica"/>
                <w:color w:val="222222"/>
                <w:sz w:val="23"/>
                <w:szCs w:val="23"/>
                <w:shd w:val="clear" w:color="auto" w:fill="FFFFFF"/>
              </w:rPr>
              <w:t>@gmail.com)</w:t>
            </w:r>
          </w:p>
          <w:p w14:paraId="0DF5C158" w14:textId="77777777" w:rsidR="00734359" w:rsidRDefault="00734359" w:rsidP="00AF0B6E">
            <w:pPr>
              <w:rPr>
                <w:rFonts w:ascii="Arial" w:hAnsi="Arial" w:cs="Arial"/>
              </w:rPr>
            </w:pPr>
          </w:p>
          <w:p w14:paraId="267FD531" w14:textId="28070EAF" w:rsidR="00EB6F10" w:rsidRPr="00EB6F10" w:rsidRDefault="00EB6F10" w:rsidP="00AF0B6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Volunteer 1 would be accepted, while Volunteer 2 and Volunteer 3 would be rejected.</w:t>
            </w:r>
          </w:p>
        </w:tc>
      </w:tr>
      <w:tr w:rsidR="00734359" w14:paraId="3FE15D51" w14:textId="77777777" w:rsidTr="00734359">
        <w:trPr>
          <w:trHeight w:val="1025"/>
        </w:trPr>
        <w:tc>
          <w:tcPr>
            <w:tcW w:w="9296" w:type="dxa"/>
          </w:tcPr>
          <w:p w14:paraId="23ABB323" w14:textId="77777777" w:rsidR="00734359" w:rsidRDefault="00734359" w:rsidP="00AF0B6E">
            <w:pPr>
              <w:rPr>
                <w:rFonts w:ascii="Arial" w:hAnsi="Arial" w:cs="Arial"/>
              </w:rPr>
            </w:pPr>
          </w:p>
          <w:p w14:paraId="72EB1714" w14:textId="61622115" w:rsidR="00734359" w:rsidRDefault="00734359" w:rsidP="00AF0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ALLOCATED:</w:t>
            </w:r>
            <w:r w:rsidR="00125F60">
              <w:rPr>
                <w:rFonts w:ascii="Arial" w:hAnsi="Arial" w:cs="Arial"/>
              </w:rPr>
              <w:t xml:space="preserve"> </w:t>
            </w:r>
            <w:r w:rsidR="00125F60" w:rsidRPr="00125F60">
              <w:rPr>
                <w:rFonts w:ascii="Arial" w:hAnsi="Arial" w:cs="Arial"/>
              </w:rPr>
              <w:t>Social Justice for Children</w:t>
            </w:r>
          </w:p>
        </w:tc>
      </w:tr>
    </w:tbl>
    <w:p w14:paraId="240F7892" w14:textId="77777777" w:rsidR="00D15BA6" w:rsidRDefault="00D15BA6" w:rsidP="00AF0B6E">
      <w:pPr>
        <w:rPr>
          <w:rFonts w:ascii="Arial" w:hAnsi="Arial" w:cs="Arial"/>
        </w:rPr>
      </w:pPr>
    </w:p>
    <w:p w14:paraId="0199DAA9" w14:textId="77777777" w:rsidR="00AF0B6E" w:rsidRPr="00AF0B6E" w:rsidRDefault="00AF0B6E" w:rsidP="00AF0B6E">
      <w:pPr>
        <w:rPr>
          <w:rFonts w:ascii="Arial" w:hAnsi="Arial" w:cs="Arial"/>
        </w:rPr>
      </w:pPr>
    </w:p>
    <w:tbl>
      <w:tblPr>
        <w:tblStyle w:val="TableGrid"/>
        <w:tblW w:w="9283" w:type="dxa"/>
        <w:tblLook w:val="04A0" w:firstRow="1" w:lastRow="0" w:firstColumn="1" w:lastColumn="0" w:noHBand="0" w:noVBand="1"/>
      </w:tblPr>
      <w:tblGrid>
        <w:gridCol w:w="3660"/>
        <w:gridCol w:w="2529"/>
        <w:gridCol w:w="3094"/>
      </w:tblGrid>
      <w:tr w:rsidR="00FD67EC" w:rsidRPr="0080123B" w14:paraId="6FBAB183" w14:textId="77777777" w:rsidTr="00FD67EC">
        <w:trPr>
          <w:trHeight w:val="290"/>
        </w:trPr>
        <w:tc>
          <w:tcPr>
            <w:tcW w:w="3660" w:type="dxa"/>
          </w:tcPr>
          <w:p w14:paraId="301123EB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Task</w:t>
            </w:r>
          </w:p>
        </w:tc>
        <w:tc>
          <w:tcPr>
            <w:tcW w:w="2529" w:type="dxa"/>
          </w:tcPr>
          <w:p w14:paraId="1C9BCE49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 xml:space="preserve">Volunteer </w:t>
            </w:r>
          </w:p>
        </w:tc>
        <w:tc>
          <w:tcPr>
            <w:tcW w:w="3094" w:type="dxa"/>
          </w:tcPr>
          <w:p w14:paraId="20457DD2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</w:p>
        </w:tc>
      </w:tr>
      <w:tr w:rsidR="00FD67EC" w:rsidRPr="0080123B" w14:paraId="3E34A39B" w14:textId="77777777" w:rsidTr="00FD67EC">
        <w:trPr>
          <w:trHeight w:val="580"/>
        </w:trPr>
        <w:tc>
          <w:tcPr>
            <w:tcW w:w="3660" w:type="dxa"/>
          </w:tcPr>
          <w:p w14:paraId="6838CFEB" w14:textId="68AF147F" w:rsidR="00CD2D3F" w:rsidRPr="0080123B" w:rsidRDefault="008D1094" w:rsidP="008D10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Empact</w:t>
            </w:r>
            <w:proofErr w:type="spellEnd"/>
            <w:r>
              <w:rPr>
                <w:rFonts w:ascii="Arial" w:hAnsi="Arial" w:cs="Arial"/>
              </w:rPr>
              <w:t xml:space="preserve"> should </w:t>
            </w:r>
            <w:proofErr w:type="gramStart"/>
            <w:r>
              <w:rPr>
                <w:rFonts w:ascii="Arial" w:hAnsi="Arial" w:cs="Arial"/>
              </w:rPr>
              <w:t>approved</w:t>
            </w:r>
            <w:proofErr w:type="gramEnd"/>
            <w:r>
              <w:rPr>
                <w:rFonts w:ascii="Arial" w:hAnsi="Arial" w:cs="Arial"/>
              </w:rPr>
              <w:t xml:space="preserve"> the selected volunteer in order to reject the other volunteers</w:t>
            </w:r>
            <w:r w:rsidR="00752A4C">
              <w:rPr>
                <w:rFonts w:ascii="Arial" w:hAnsi="Arial" w:cs="Arial"/>
              </w:rPr>
              <w:t>.</w:t>
            </w:r>
          </w:p>
        </w:tc>
        <w:tc>
          <w:tcPr>
            <w:tcW w:w="2529" w:type="dxa"/>
          </w:tcPr>
          <w:p w14:paraId="668D68C6" w14:textId="77777777" w:rsidR="00CD2D3F" w:rsidRPr="0080123B" w:rsidRDefault="00CD2D3F" w:rsidP="0093106B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59F95E2D" w14:textId="664906DC" w:rsidR="00CD2D3F" w:rsidRPr="0080123B" w:rsidRDefault="009D26EE" w:rsidP="009D26EE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5.9</w:t>
            </w:r>
          </w:p>
        </w:tc>
      </w:tr>
      <w:tr w:rsidR="00FA1DFD" w:rsidRPr="0080123B" w14:paraId="4EA0D74C" w14:textId="77777777" w:rsidTr="00FD67EC">
        <w:trPr>
          <w:trHeight w:val="849"/>
        </w:trPr>
        <w:tc>
          <w:tcPr>
            <w:tcW w:w="3660" w:type="dxa"/>
          </w:tcPr>
          <w:p w14:paraId="09F2BB3F" w14:textId="0B7052FB" w:rsidR="00FA1DFD" w:rsidRPr="007E56A4" w:rsidRDefault="00FA1DFD" w:rsidP="00981378">
            <w:pPr>
              <w:rPr>
                <w:rFonts w:ascii="Arial" w:hAnsi="Arial" w:cs="Arial"/>
                <w:color w:val="C0504D" w:themeColor="accent2"/>
              </w:rPr>
            </w:pPr>
            <w:r w:rsidRPr="00963C8C">
              <w:rPr>
                <w:rFonts w:ascii="Arial" w:hAnsi="Arial" w:cs="Arial"/>
              </w:rPr>
              <w:t>Volunteer 1 receives the approval for task email notification</w:t>
            </w:r>
          </w:p>
        </w:tc>
        <w:tc>
          <w:tcPr>
            <w:tcW w:w="2529" w:type="dxa"/>
          </w:tcPr>
          <w:p w14:paraId="40060CEB" w14:textId="5327CCBE" w:rsidR="00FA1DFD" w:rsidRPr="007E56A4" w:rsidRDefault="00963C8C" w:rsidP="009D26EE">
            <w:pPr>
              <w:jc w:val="center"/>
              <w:rPr>
                <w:rFonts w:ascii="Arial" w:hAnsi="Arial" w:cs="Arial"/>
                <w:color w:val="C0504D" w:themeColor="accent2"/>
              </w:rPr>
            </w:pPr>
            <w:r w:rsidRPr="0080123B">
              <w:rPr>
                <w:rFonts w:ascii="Arial" w:hAnsi="Arial" w:cs="Arial"/>
              </w:rPr>
              <w:t>10.3</w:t>
            </w:r>
          </w:p>
        </w:tc>
        <w:tc>
          <w:tcPr>
            <w:tcW w:w="3094" w:type="dxa"/>
          </w:tcPr>
          <w:p w14:paraId="432A7394" w14:textId="77777777" w:rsidR="00FA1DFD" w:rsidRPr="007E56A4" w:rsidRDefault="00FA1DFD" w:rsidP="0093106B">
            <w:pPr>
              <w:rPr>
                <w:rFonts w:ascii="Arial" w:hAnsi="Arial" w:cs="Arial"/>
                <w:color w:val="C0504D" w:themeColor="accent2"/>
              </w:rPr>
            </w:pPr>
          </w:p>
        </w:tc>
      </w:tr>
      <w:tr w:rsidR="00FD67EC" w:rsidRPr="0080123B" w14:paraId="504C47BA" w14:textId="77777777" w:rsidTr="00FD67EC">
        <w:trPr>
          <w:trHeight w:val="849"/>
        </w:trPr>
        <w:tc>
          <w:tcPr>
            <w:tcW w:w="3660" w:type="dxa"/>
          </w:tcPr>
          <w:p w14:paraId="047544DC" w14:textId="4A365FA8" w:rsidR="00CD2D3F" w:rsidRPr="0080123B" w:rsidRDefault="007B3C14" w:rsidP="0098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2 and 3 receives</w:t>
            </w:r>
            <w:r w:rsidR="00221459">
              <w:rPr>
                <w:rFonts w:ascii="Arial" w:hAnsi="Arial" w:cs="Arial"/>
              </w:rPr>
              <w:t xml:space="preserve"> </w:t>
            </w:r>
            <w:r w:rsidR="00CD2D3F" w:rsidRPr="0080123B">
              <w:rPr>
                <w:rFonts w:ascii="Arial" w:hAnsi="Arial" w:cs="Arial"/>
              </w:rPr>
              <w:t>rejection email notification</w:t>
            </w:r>
          </w:p>
        </w:tc>
        <w:tc>
          <w:tcPr>
            <w:tcW w:w="2529" w:type="dxa"/>
          </w:tcPr>
          <w:p w14:paraId="21DF4D58" w14:textId="7EE59BFA" w:rsidR="00CD2D3F" w:rsidRPr="0080123B" w:rsidRDefault="009D26EE" w:rsidP="009D26EE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10.3</w:t>
            </w:r>
          </w:p>
        </w:tc>
        <w:tc>
          <w:tcPr>
            <w:tcW w:w="3094" w:type="dxa"/>
          </w:tcPr>
          <w:p w14:paraId="0EA6DCE6" w14:textId="77777777" w:rsidR="00CD2D3F" w:rsidRPr="0080123B" w:rsidRDefault="00CD2D3F" w:rsidP="0093106B">
            <w:pPr>
              <w:rPr>
                <w:rFonts w:ascii="Arial" w:hAnsi="Arial" w:cs="Arial"/>
              </w:rPr>
            </w:pPr>
          </w:p>
        </w:tc>
      </w:tr>
      <w:tr w:rsidR="00FD67EC" w:rsidRPr="0080123B" w14:paraId="49057E5F" w14:textId="77777777" w:rsidTr="00FD67EC">
        <w:trPr>
          <w:trHeight w:val="1739"/>
        </w:trPr>
        <w:tc>
          <w:tcPr>
            <w:tcW w:w="3660" w:type="dxa"/>
          </w:tcPr>
          <w:p w14:paraId="19687B0C" w14:textId="47208332" w:rsidR="00CD2D3F" w:rsidRPr="0080123B" w:rsidRDefault="00CD2D3F" w:rsidP="0060204E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see that the task has moved into In-Progress with the volunteer being assigned to the task</w:t>
            </w:r>
          </w:p>
        </w:tc>
        <w:tc>
          <w:tcPr>
            <w:tcW w:w="2529" w:type="dxa"/>
          </w:tcPr>
          <w:p w14:paraId="584531FB" w14:textId="77777777" w:rsidR="00CD2D3F" w:rsidRPr="0080123B" w:rsidRDefault="00CD2D3F" w:rsidP="0093106B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719B53FB" w14:textId="1A991C76" w:rsidR="00CD2D3F" w:rsidRPr="0080123B" w:rsidRDefault="009D26EE" w:rsidP="009D26EE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5.9</w:t>
            </w:r>
          </w:p>
        </w:tc>
      </w:tr>
      <w:tr w:rsidR="00FD67EC" w:rsidRPr="0080123B" w14:paraId="2E496A94" w14:textId="77777777" w:rsidTr="00FD67EC">
        <w:trPr>
          <w:trHeight w:val="1159"/>
        </w:trPr>
        <w:tc>
          <w:tcPr>
            <w:tcW w:w="3660" w:type="dxa"/>
          </w:tcPr>
          <w:p w14:paraId="72CDDAD9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see these changes reflected in the dashboard</w:t>
            </w:r>
          </w:p>
        </w:tc>
        <w:tc>
          <w:tcPr>
            <w:tcW w:w="2529" w:type="dxa"/>
          </w:tcPr>
          <w:p w14:paraId="5E51BCF4" w14:textId="77777777" w:rsidR="00CD2D3F" w:rsidRPr="0080123B" w:rsidRDefault="00CD2D3F" w:rsidP="0093106B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00CABBE1" w14:textId="499DC01A" w:rsidR="00CD2D3F" w:rsidRPr="0080123B" w:rsidRDefault="009D26EE" w:rsidP="009D26EE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8.4</w:t>
            </w:r>
          </w:p>
        </w:tc>
      </w:tr>
    </w:tbl>
    <w:p w14:paraId="2BA9EA25" w14:textId="77777777" w:rsidR="00F70810" w:rsidRPr="0080123B" w:rsidRDefault="00F70810" w:rsidP="00384A0A">
      <w:pPr>
        <w:rPr>
          <w:rFonts w:ascii="Arial" w:hAnsi="Arial" w:cs="Arial"/>
        </w:rPr>
      </w:pPr>
    </w:p>
    <w:p w14:paraId="2D030063" w14:textId="77777777" w:rsidR="00793960" w:rsidRDefault="0079396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E0C8748" w14:textId="583C473E" w:rsidR="00377212" w:rsidRPr="00033D9C" w:rsidRDefault="00033D9C" w:rsidP="00377212">
      <w:pPr>
        <w:rPr>
          <w:rFonts w:ascii="Arial" w:hAnsi="Arial" w:cs="Arial"/>
          <w:b/>
          <w:u w:val="single"/>
        </w:rPr>
      </w:pPr>
      <w:r w:rsidRPr="00033D9C">
        <w:rPr>
          <w:rFonts w:ascii="Arial" w:hAnsi="Arial" w:cs="Arial"/>
          <w:b/>
          <w:u w:val="single"/>
        </w:rPr>
        <w:lastRenderedPageBreak/>
        <w:t xml:space="preserve">EXCEPTIONAL SCENARIO 3: </w:t>
      </w:r>
      <w:proofErr w:type="spellStart"/>
      <w:r w:rsidR="00377212" w:rsidRPr="00033D9C">
        <w:rPr>
          <w:rFonts w:ascii="Arial" w:hAnsi="Arial" w:cs="Arial"/>
          <w:b/>
          <w:u w:val="single"/>
        </w:rPr>
        <w:t>Empact</w:t>
      </w:r>
      <w:proofErr w:type="spellEnd"/>
      <w:r w:rsidR="00377212" w:rsidRPr="00033D9C">
        <w:rPr>
          <w:rFonts w:ascii="Arial" w:hAnsi="Arial" w:cs="Arial"/>
          <w:b/>
          <w:u w:val="single"/>
        </w:rPr>
        <w:t xml:space="preserve"> </w:t>
      </w:r>
      <w:r w:rsidR="00F742F1" w:rsidRPr="00033D9C">
        <w:rPr>
          <w:rFonts w:ascii="Arial" w:hAnsi="Arial" w:cs="Arial"/>
          <w:b/>
          <w:u w:val="single"/>
        </w:rPr>
        <w:t xml:space="preserve">Voids the Task </w:t>
      </w:r>
      <w:proofErr w:type="gramStart"/>
      <w:r w:rsidR="00F742F1" w:rsidRPr="00033D9C">
        <w:rPr>
          <w:rFonts w:ascii="Arial" w:hAnsi="Arial" w:cs="Arial"/>
          <w:b/>
          <w:u w:val="single"/>
        </w:rPr>
        <w:t>In</w:t>
      </w:r>
      <w:proofErr w:type="gramEnd"/>
      <w:r w:rsidR="00F742F1" w:rsidRPr="00033D9C">
        <w:rPr>
          <w:rFonts w:ascii="Arial" w:hAnsi="Arial" w:cs="Arial"/>
          <w:b/>
          <w:u w:val="single"/>
        </w:rPr>
        <w:t xml:space="preserve"> Progress</w:t>
      </w:r>
    </w:p>
    <w:p w14:paraId="3CF3313E" w14:textId="77777777" w:rsidR="004201D9" w:rsidRDefault="004201D9" w:rsidP="00377212">
      <w:pPr>
        <w:rPr>
          <w:rFonts w:ascii="Arial" w:hAnsi="Arial" w:cs="Arial"/>
        </w:rPr>
      </w:pPr>
    </w:p>
    <w:p w14:paraId="61AE88EE" w14:textId="77777777" w:rsidR="00377212" w:rsidRPr="0080123B" w:rsidRDefault="00377212" w:rsidP="00377212">
      <w:pPr>
        <w:rPr>
          <w:rFonts w:ascii="Arial" w:hAnsi="Arial" w:cs="Arial"/>
        </w:rPr>
      </w:pPr>
      <w:r w:rsidRPr="0080123B">
        <w:rPr>
          <w:rFonts w:ascii="Arial" w:hAnsi="Arial" w:cs="Arial"/>
        </w:rPr>
        <w:t xml:space="preserve">Pre-Condition: </w:t>
      </w:r>
    </w:p>
    <w:p w14:paraId="7FC80001" w14:textId="047150B2" w:rsidR="00377212" w:rsidRPr="0080123B" w:rsidRDefault="00377212" w:rsidP="003772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123B">
        <w:rPr>
          <w:rFonts w:ascii="Arial" w:hAnsi="Arial" w:cs="Arial"/>
        </w:rPr>
        <w:t xml:space="preserve">Task created that has </w:t>
      </w:r>
      <w:r w:rsidR="00D1061D" w:rsidRPr="0080123B">
        <w:rPr>
          <w:rFonts w:ascii="Arial" w:hAnsi="Arial" w:cs="Arial"/>
          <w:u w:val="single"/>
        </w:rPr>
        <w:t xml:space="preserve">one </w:t>
      </w:r>
      <w:r w:rsidRPr="0080123B">
        <w:rPr>
          <w:rFonts w:ascii="Arial" w:hAnsi="Arial" w:cs="Arial"/>
          <w:u w:val="single"/>
        </w:rPr>
        <w:t>matched volunteer</w:t>
      </w:r>
    </w:p>
    <w:p w14:paraId="36B515A2" w14:textId="3266D921" w:rsidR="00377212" w:rsidRPr="0080123B" w:rsidRDefault="00377212" w:rsidP="003772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123B">
        <w:rPr>
          <w:rFonts w:ascii="Arial" w:hAnsi="Arial" w:cs="Arial"/>
        </w:rPr>
        <w:t xml:space="preserve">Matched volunteer should already </w:t>
      </w:r>
      <w:r w:rsidR="00701453" w:rsidRPr="0080123B">
        <w:rPr>
          <w:rFonts w:ascii="Arial" w:hAnsi="Arial" w:cs="Arial"/>
        </w:rPr>
        <w:t xml:space="preserve">been approved by </w:t>
      </w:r>
      <w:proofErr w:type="spellStart"/>
      <w:r w:rsidR="00701453" w:rsidRPr="0080123B">
        <w:rPr>
          <w:rFonts w:ascii="Arial" w:hAnsi="Arial" w:cs="Arial"/>
        </w:rPr>
        <w:t>Empact</w:t>
      </w:r>
      <w:proofErr w:type="spellEnd"/>
    </w:p>
    <w:p w14:paraId="7B140F72" w14:textId="50997FBD" w:rsidR="00ED73D1" w:rsidRDefault="00ED73D1" w:rsidP="003772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123B">
        <w:rPr>
          <w:rFonts w:ascii="Arial" w:hAnsi="Arial" w:cs="Arial"/>
        </w:rPr>
        <w:t xml:space="preserve">Volunteer should have </w:t>
      </w:r>
      <w:r w:rsidR="0024141A" w:rsidRPr="0080123B">
        <w:rPr>
          <w:rFonts w:ascii="Arial" w:hAnsi="Arial" w:cs="Arial"/>
        </w:rPr>
        <w:t>entered a time into the timesheet</w:t>
      </w:r>
    </w:p>
    <w:p w14:paraId="58B4F57B" w14:textId="77777777" w:rsidR="004201D9" w:rsidRDefault="004201D9" w:rsidP="004201D9">
      <w:pPr>
        <w:rPr>
          <w:rFonts w:ascii="Arial" w:hAnsi="Arial" w:cs="Arial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4201D9" w14:paraId="4B4772B7" w14:textId="77777777" w:rsidTr="001720D3">
        <w:trPr>
          <w:trHeight w:val="1111"/>
        </w:trPr>
        <w:tc>
          <w:tcPr>
            <w:tcW w:w="9296" w:type="dxa"/>
          </w:tcPr>
          <w:p w14:paraId="34945A87" w14:textId="77777777" w:rsidR="004201D9" w:rsidRDefault="004201D9" w:rsidP="001720D3">
            <w:pPr>
              <w:rPr>
                <w:rFonts w:ascii="Arial" w:hAnsi="Arial" w:cs="Arial"/>
              </w:rPr>
            </w:pPr>
          </w:p>
          <w:p w14:paraId="1EB97197" w14:textId="59FD3FAE" w:rsidR="004201D9" w:rsidRPr="00537F05" w:rsidRDefault="004201D9" w:rsidP="00205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#1: </w:t>
            </w:r>
            <w:r w:rsidR="00205C2F">
              <w:t xml:space="preserve">Kevin </w:t>
            </w:r>
            <w:proofErr w:type="spellStart"/>
            <w:r w:rsidR="00205C2F">
              <w:t>Ang</w:t>
            </w:r>
            <w:proofErr w:type="spellEnd"/>
            <w:r w:rsidR="00205C2F">
              <w:t xml:space="preserve"> (empactvol@gmail.com)</w:t>
            </w:r>
          </w:p>
        </w:tc>
      </w:tr>
      <w:tr w:rsidR="004201D9" w14:paraId="44D4394D" w14:textId="77777777" w:rsidTr="001720D3">
        <w:trPr>
          <w:trHeight w:val="1025"/>
        </w:trPr>
        <w:tc>
          <w:tcPr>
            <w:tcW w:w="9296" w:type="dxa"/>
          </w:tcPr>
          <w:p w14:paraId="0F08AD8D" w14:textId="77777777" w:rsidR="004201D9" w:rsidRDefault="004201D9" w:rsidP="001720D3">
            <w:pPr>
              <w:rPr>
                <w:rFonts w:ascii="Arial" w:hAnsi="Arial" w:cs="Arial"/>
              </w:rPr>
            </w:pPr>
          </w:p>
          <w:p w14:paraId="5AF6B03F" w14:textId="49526DE9" w:rsidR="004201D9" w:rsidRDefault="004201D9" w:rsidP="00205C2F">
            <w:pPr>
              <w:tabs>
                <w:tab w:val="left" w:pos="36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ALLOCATED:</w:t>
            </w:r>
            <w:r w:rsidR="00205C2F">
              <w:rPr>
                <w:rFonts w:ascii="Arial" w:hAnsi="Arial" w:cs="Arial"/>
              </w:rPr>
              <w:tab/>
            </w:r>
            <w:r w:rsidR="00205C2F" w:rsidRPr="00205C2F">
              <w:rPr>
                <w:rFonts w:ascii="Arial" w:hAnsi="Arial" w:cs="Arial"/>
              </w:rPr>
              <w:t>Pick Up Furniture Donation</w:t>
            </w:r>
          </w:p>
        </w:tc>
      </w:tr>
    </w:tbl>
    <w:p w14:paraId="4C663290" w14:textId="77777777" w:rsidR="004201D9" w:rsidRDefault="004201D9" w:rsidP="004201D9">
      <w:pPr>
        <w:rPr>
          <w:rFonts w:ascii="Arial" w:hAnsi="Arial" w:cs="Arial"/>
        </w:rPr>
      </w:pPr>
    </w:p>
    <w:p w14:paraId="123273E2" w14:textId="77777777" w:rsidR="004201D9" w:rsidRPr="004201D9" w:rsidRDefault="004201D9" w:rsidP="004201D9">
      <w:pPr>
        <w:rPr>
          <w:rFonts w:ascii="Arial" w:hAnsi="Arial" w:cs="Arial"/>
        </w:rPr>
      </w:pPr>
    </w:p>
    <w:tbl>
      <w:tblPr>
        <w:tblStyle w:val="TableGrid"/>
        <w:tblW w:w="9125" w:type="dxa"/>
        <w:tblLook w:val="04A0" w:firstRow="1" w:lastRow="0" w:firstColumn="1" w:lastColumn="0" w:noHBand="0" w:noVBand="1"/>
      </w:tblPr>
      <w:tblGrid>
        <w:gridCol w:w="3597"/>
        <w:gridCol w:w="2486"/>
        <w:gridCol w:w="3042"/>
      </w:tblGrid>
      <w:tr w:rsidR="009F1F6C" w:rsidRPr="0080123B" w14:paraId="2F4AEBC2" w14:textId="77777777" w:rsidTr="009F1F6C">
        <w:trPr>
          <w:trHeight w:val="310"/>
        </w:trPr>
        <w:tc>
          <w:tcPr>
            <w:tcW w:w="3597" w:type="dxa"/>
          </w:tcPr>
          <w:p w14:paraId="5C0BB7A6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Task</w:t>
            </w:r>
          </w:p>
        </w:tc>
        <w:tc>
          <w:tcPr>
            <w:tcW w:w="2486" w:type="dxa"/>
          </w:tcPr>
          <w:p w14:paraId="4891464D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 xml:space="preserve">Volunteer </w:t>
            </w:r>
          </w:p>
        </w:tc>
        <w:tc>
          <w:tcPr>
            <w:tcW w:w="3042" w:type="dxa"/>
          </w:tcPr>
          <w:p w14:paraId="0842E080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</w:p>
        </w:tc>
      </w:tr>
      <w:tr w:rsidR="00F1674A" w:rsidRPr="0080123B" w14:paraId="13A5E5F9" w14:textId="77777777" w:rsidTr="009F1F6C">
        <w:trPr>
          <w:trHeight w:val="618"/>
        </w:trPr>
        <w:tc>
          <w:tcPr>
            <w:tcW w:w="3597" w:type="dxa"/>
          </w:tcPr>
          <w:p w14:paraId="6535F674" w14:textId="5E744E42" w:rsidR="00F1674A" w:rsidRPr="008B3C3B" w:rsidRDefault="00F1674A" w:rsidP="005568D2">
            <w:pPr>
              <w:rPr>
                <w:rFonts w:ascii="Arial" w:hAnsi="Arial" w:cs="Arial"/>
                <w:color w:val="C0504D" w:themeColor="accent2"/>
              </w:rPr>
            </w:pPr>
            <w:r w:rsidRPr="00734B0F">
              <w:rPr>
                <w:rFonts w:ascii="Arial" w:hAnsi="Arial" w:cs="Arial"/>
              </w:rPr>
              <w:t>Volunteer should check task is in Current Tasks and add a timesheet slot</w:t>
            </w:r>
          </w:p>
        </w:tc>
        <w:tc>
          <w:tcPr>
            <w:tcW w:w="2486" w:type="dxa"/>
          </w:tcPr>
          <w:p w14:paraId="623CA90A" w14:textId="69DF39AC" w:rsidR="00F1674A" w:rsidRPr="008B3C3B" w:rsidRDefault="00734B0F" w:rsidP="00734B0F">
            <w:pPr>
              <w:jc w:val="center"/>
              <w:rPr>
                <w:rFonts w:ascii="Arial" w:hAnsi="Arial" w:cs="Arial"/>
                <w:color w:val="C0504D" w:themeColor="accent2"/>
              </w:rPr>
            </w:pPr>
            <w:r w:rsidRPr="00734B0F">
              <w:rPr>
                <w:rFonts w:ascii="Arial" w:hAnsi="Arial" w:cs="Arial"/>
              </w:rPr>
              <w:t>6.2</w:t>
            </w:r>
          </w:p>
        </w:tc>
        <w:tc>
          <w:tcPr>
            <w:tcW w:w="3042" w:type="dxa"/>
          </w:tcPr>
          <w:p w14:paraId="4C2DC9DC" w14:textId="77777777" w:rsidR="00F1674A" w:rsidRPr="008B3C3B" w:rsidRDefault="00F1674A" w:rsidP="009D26EE">
            <w:pPr>
              <w:jc w:val="center"/>
              <w:rPr>
                <w:rFonts w:ascii="Arial" w:hAnsi="Arial" w:cs="Arial"/>
                <w:color w:val="C0504D" w:themeColor="accent2"/>
              </w:rPr>
            </w:pPr>
          </w:p>
        </w:tc>
      </w:tr>
      <w:tr w:rsidR="009F1F6C" w:rsidRPr="0080123B" w14:paraId="5630B836" w14:textId="77777777" w:rsidTr="009F1F6C">
        <w:trPr>
          <w:trHeight w:val="618"/>
        </w:trPr>
        <w:tc>
          <w:tcPr>
            <w:tcW w:w="3597" w:type="dxa"/>
          </w:tcPr>
          <w:p w14:paraId="68433C67" w14:textId="6968CBED" w:rsidR="00CD2D3F" w:rsidRPr="0080123B" w:rsidRDefault="00CD2D3F" w:rsidP="005568D2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void the task</w:t>
            </w:r>
          </w:p>
        </w:tc>
        <w:tc>
          <w:tcPr>
            <w:tcW w:w="2486" w:type="dxa"/>
          </w:tcPr>
          <w:p w14:paraId="76712DD5" w14:textId="7322AF18" w:rsidR="00CD2D3F" w:rsidRPr="0080123B" w:rsidRDefault="00CD2D3F" w:rsidP="0093106B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6EF82C3A" w14:textId="43DF9012" w:rsidR="00CD2D3F" w:rsidRPr="0080123B" w:rsidRDefault="009D26EE" w:rsidP="009D26EE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5.11</w:t>
            </w:r>
          </w:p>
        </w:tc>
      </w:tr>
      <w:tr w:rsidR="009F1F6C" w:rsidRPr="0080123B" w14:paraId="69E354DE" w14:textId="77777777" w:rsidTr="009F1F6C">
        <w:trPr>
          <w:trHeight w:val="928"/>
        </w:trPr>
        <w:tc>
          <w:tcPr>
            <w:tcW w:w="3597" w:type="dxa"/>
          </w:tcPr>
          <w:p w14:paraId="381CFBFD" w14:textId="55030E10" w:rsidR="00CD2D3F" w:rsidRPr="0080123B" w:rsidRDefault="00CD2D3F" w:rsidP="00E87439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 should see that the task is no longer In Progress</w:t>
            </w:r>
            <w:r w:rsidR="00FF6487">
              <w:rPr>
                <w:rFonts w:ascii="Arial" w:hAnsi="Arial" w:cs="Arial"/>
              </w:rPr>
              <w:t xml:space="preserve"> and is not in any of the tasks tabs at all</w:t>
            </w:r>
          </w:p>
        </w:tc>
        <w:tc>
          <w:tcPr>
            <w:tcW w:w="2486" w:type="dxa"/>
          </w:tcPr>
          <w:p w14:paraId="4AFBEB2E" w14:textId="14A42DDF" w:rsidR="00CD2D3F" w:rsidRPr="0080123B" w:rsidRDefault="009D26EE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654B89" wp14:editId="7E1F488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113665</wp:posOffset>
                      </wp:positionV>
                      <wp:extent cx="1295400" cy="381000"/>
                      <wp:effectExtent l="38100" t="38100" r="5715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8.95pt" to="105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042" w:type="dxa"/>
          </w:tcPr>
          <w:p w14:paraId="3D7A2E7C" w14:textId="336CE719" w:rsidR="00CD2D3F" w:rsidRPr="0080123B" w:rsidRDefault="009D26EE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EA8B43" wp14:editId="7872D40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113665</wp:posOffset>
                      </wp:positionV>
                      <wp:extent cx="1514475" cy="381000"/>
                      <wp:effectExtent l="38100" t="38100" r="6667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47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8.95pt" to="132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7F10E2" w:rsidRPr="0080123B" w14:paraId="77B1C1EF" w14:textId="77777777" w:rsidTr="009F1F6C">
        <w:trPr>
          <w:trHeight w:val="1260"/>
        </w:trPr>
        <w:tc>
          <w:tcPr>
            <w:tcW w:w="3597" w:type="dxa"/>
          </w:tcPr>
          <w:p w14:paraId="68E80A4E" w14:textId="7969DA78" w:rsidR="007F10E2" w:rsidRPr="00BA7DD9" w:rsidRDefault="007F10E2" w:rsidP="0093106B">
            <w:pPr>
              <w:rPr>
                <w:rFonts w:ascii="Arial" w:hAnsi="Arial" w:cs="Arial"/>
                <w:color w:val="C0504D" w:themeColor="accent2"/>
              </w:rPr>
            </w:pPr>
            <w:proofErr w:type="spellStart"/>
            <w:r w:rsidRPr="00734B0F">
              <w:rPr>
                <w:rFonts w:ascii="Arial" w:hAnsi="Arial" w:cs="Arial"/>
              </w:rPr>
              <w:t>Empact</w:t>
            </w:r>
            <w:proofErr w:type="spellEnd"/>
            <w:r w:rsidRPr="00734B0F">
              <w:rPr>
                <w:rFonts w:ascii="Arial" w:hAnsi="Arial" w:cs="Arial"/>
              </w:rPr>
              <w:t xml:space="preserve"> should see that the </w:t>
            </w:r>
            <w:proofErr w:type="gramStart"/>
            <w:r w:rsidRPr="00734B0F">
              <w:rPr>
                <w:rFonts w:ascii="Arial" w:hAnsi="Arial" w:cs="Arial"/>
              </w:rPr>
              <w:t>tasks is</w:t>
            </w:r>
            <w:proofErr w:type="gramEnd"/>
            <w:r w:rsidRPr="00734B0F">
              <w:rPr>
                <w:rFonts w:ascii="Arial" w:hAnsi="Arial" w:cs="Arial"/>
              </w:rPr>
              <w:t xml:space="preserve"> no longer in any of the task tabs at all.</w:t>
            </w:r>
          </w:p>
        </w:tc>
        <w:tc>
          <w:tcPr>
            <w:tcW w:w="2486" w:type="dxa"/>
          </w:tcPr>
          <w:p w14:paraId="28E0419B" w14:textId="6EA30408" w:rsidR="007F10E2" w:rsidRPr="0080123B" w:rsidRDefault="00734B0F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DEA049" wp14:editId="230ABC9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225425</wp:posOffset>
                      </wp:positionV>
                      <wp:extent cx="1295400" cy="381000"/>
                      <wp:effectExtent l="38100" t="38100" r="57150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7.75pt" to="105.1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042" w:type="dxa"/>
          </w:tcPr>
          <w:p w14:paraId="3E41A708" w14:textId="63DC8D95" w:rsidR="007F10E2" w:rsidRPr="0080123B" w:rsidRDefault="00734B0F" w:rsidP="009D26EE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308B03" wp14:editId="735BAFF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225425</wp:posOffset>
                      </wp:positionV>
                      <wp:extent cx="1514475" cy="381000"/>
                      <wp:effectExtent l="38100" t="38100" r="66675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47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7.75pt" to="136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9F1F6C" w:rsidRPr="0080123B" w14:paraId="3369C598" w14:textId="77777777" w:rsidTr="009F1F6C">
        <w:trPr>
          <w:trHeight w:val="1260"/>
        </w:trPr>
        <w:tc>
          <w:tcPr>
            <w:tcW w:w="3597" w:type="dxa"/>
          </w:tcPr>
          <w:p w14:paraId="513BC52E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see these changes reflected in the dashboard</w:t>
            </w:r>
          </w:p>
        </w:tc>
        <w:tc>
          <w:tcPr>
            <w:tcW w:w="2486" w:type="dxa"/>
          </w:tcPr>
          <w:p w14:paraId="7D084B33" w14:textId="77777777" w:rsidR="00CD2D3F" w:rsidRPr="0080123B" w:rsidRDefault="00CD2D3F" w:rsidP="0093106B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4239ED65" w14:textId="72A6C838" w:rsidR="00CD2D3F" w:rsidRPr="0080123B" w:rsidRDefault="009D26EE" w:rsidP="009D26EE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8.4</w:t>
            </w:r>
          </w:p>
        </w:tc>
      </w:tr>
    </w:tbl>
    <w:p w14:paraId="7BF2C62F" w14:textId="77777777" w:rsidR="00F70810" w:rsidRPr="0080123B" w:rsidRDefault="00F70810" w:rsidP="00384A0A">
      <w:pPr>
        <w:rPr>
          <w:rFonts w:ascii="Arial" w:hAnsi="Arial" w:cs="Arial"/>
        </w:rPr>
      </w:pPr>
    </w:p>
    <w:p w14:paraId="1A8751F0" w14:textId="77777777" w:rsidR="00793960" w:rsidRDefault="0079396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6624F546" w14:textId="1B85F2A9" w:rsidR="008E04A3" w:rsidRPr="00033D9C" w:rsidRDefault="00033D9C" w:rsidP="008E04A3">
      <w:pPr>
        <w:rPr>
          <w:rFonts w:ascii="Arial" w:hAnsi="Arial" w:cs="Arial"/>
          <w:b/>
          <w:u w:val="single"/>
        </w:rPr>
      </w:pPr>
      <w:r w:rsidRPr="00033D9C">
        <w:rPr>
          <w:rFonts w:ascii="Arial" w:hAnsi="Arial" w:cs="Arial"/>
          <w:b/>
          <w:u w:val="single"/>
        </w:rPr>
        <w:lastRenderedPageBreak/>
        <w:t xml:space="preserve">EXCEPTIONAL SCENARIO 4: </w:t>
      </w:r>
      <w:proofErr w:type="spellStart"/>
      <w:r w:rsidR="008E04A3" w:rsidRPr="00033D9C">
        <w:rPr>
          <w:rFonts w:ascii="Arial" w:hAnsi="Arial" w:cs="Arial"/>
          <w:b/>
          <w:u w:val="single"/>
        </w:rPr>
        <w:t>Empact</w:t>
      </w:r>
      <w:proofErr w:type="spellEnd"/>
      <w:r w:rsidR="008E04A3" w:rsidRPr="00033D9C">
        <w:rPr>
          <w:rFonts w:ascii="Arial" w:hAnsi="Arial" w:cs="Arial"/>
          <w:b/>
          <w:u w:val="single"/>
        </w:rPr>
        <w:t xml:space="preserve"> Voids the Task </w:t>
      </w:r>
      <w:proofErr w:type="gramStart"/>
      <w:r w:rsidR="008E04A3" w:rsidRPr="00033D9C">
        <w:rPr>
          <w:rFonts w:ascii="Arial" w:hAnsi="Arial" w:cs="Arial"/>
          <w:b/>
          <w:u w:val="single"/>
        </w:rPr>
        <w:t>At</w:t>
      </w:r>
      <w:proofErr w:type="gramEnd"/>
      <w:r w:rsidR="008E04A3" w:rsidRPr="00033D9C">
        <w:rPr>
          <w:rFonts w:ascii="Arial" w:hAnsi="Arial" w:cs="Arial"/>
          <w:b/>
          <w:u w:val="single"/>
        </w:rPr>
        <w:t xml:space="preserve"> Review</w:t>
      </w:r>
    </w:p>
    <w:p w14:paraId="01F17937" w14:textId="77777777" w:rsidR="00125EFC" w:rsidRPr="0080123B" w:rsidRDefault="00125EFC" w:rsidP="008E04A3">
      <w:pPr>
        <w:rPr>
          <w:rFonts w:ascii="Arial" w:hAnsi="Arial" w:cs="Arial"/>
          <w:u w:val="single"/>
        </w:rPr>
      </w:pPr>
    </w:p>
    <w:p w14:paraId="32E27B7C" w14:textId="77777777" w:rsidR="008E04A3" w:rsidRPr="0080123B" w:rsidRDefault="008E04A3" w:rsidP="008E04A3">
      <w:pPr>
        <w:rPr>
          <w:rFonts w:ascii="Arial" w:hAnsi="Arial" w:cs="Arial"/>
        </w:rPr>
      </w:pPr>
      <w:r w:rsidRPr="0080123B">
        <w:rPr>
          <w:rFonts w:ascii="Arial" w:hAnsi="Arial" w:cs="Arial"/>
        </w:rPr>
        <w:t xml:space="preserve">Pre-Condition: </w:t>
      </w:r>
    </w:p>
    <w:p w14:paraId="35A823F5" w14:textId="77777777" w:rsidR="008E04A3" w:rsidRPr="0080123B" w:rsidRDefault="008E04A3" w:rsidP="008E04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123B">
        <w:rPr>
          <w:rFonts w:ascii="Arial" w:hAnsi="Arial" w:cs="Arial"/>
        </w:rPr>
        <w:t xml:space="preserve">Task created that has </w:t>
      </w:r>
      <w:r w:rsidRPr="0080123B">
        <w:rPr>
          <w:rFonts w:ascii="Arial" w:hAnsi="Arial" w:cs="Arial"/>
          <w:u w:val="single"/>
        </w:rPr>
        <w:t>one matched volunteer</w:t>
      </w:r>
    </w:p>
    <w:p w14:paraId="0E7834AA" w14:textId="77777777" w:rsidR="008E04A3" w:rsidRPr="0080123B" w:rsidRDefault="008E04A3" w:rsidP="008E04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123B">
        <w:rPr>
          <w:rFonts w:ascii="Arial" w:hAnsi="Arial" w:cs="Arial"/>
        </w:rPr>
        <w:t xml:space="preserve">Matched volunteer should already been approved by </w:t>
      </w:r>
      <w:proofErr w:type="spellStart"/>
      <w:r w:rsidRPr="0080123B">
        <w:rPr>
          <w:rFonts w:ascii="Arial" w:hAnsi="Arial" w:cs="Arial"/>
        </w:rPr>
        <w:t>Empact</w:t>
      </w:r>
      <w:proofErr w:type="spellEnd"/>
    </w:p>
    <w:p w14:paraId="34891C40" w14:textId="77777777" w:rsidR="008E04A3" w:rsidRDefault="008E04A3" w:rsidP="008E04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123B">
        <w:rPr>
          <w:rFonts w:ascii="Arial" w:hAnsi="Arial" w:cs="Arial"/>
        </w:rPr>
        <w:t>Volunteer should have entered a time into the timesheet</w:t>
      </w:r>
    </w:p>
    <w:p w14:paraId="69F45689" w14:textId="77777777" w:rsidR="00EB3D53" w:rsidRDefault="00EB3D53" w:rsidP="00EB3D53">
      <w:pPr>
        <w:rPr>
          <w:rFonts w:ascii="Arial" w:hAnsi="Arial" w:cs="Arial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EB3D53" w14:paraId="3BA21EBE" w14:textId="77777777" w:rsidTr="001720D3">
        <w:trPr>
          <w:trHeight w:val="1111"/>
        </w:trPr>
        <w:tc>
          <w:tcPr>
            <w:tcW w:w="9296" w:type="dxa"/>
          </w:tcPr>
          <w:p w14:paraId="79E7A6BF" w14:textId="77777777" w:rsidR="00EB3D53" w:rsidRDefault="00EB3D53" w:rsidP="001720D3">
            <w:pPr>
              <w:rPr>
                <w:rFonts w:ascii="Arial" w:hAnsi="Arial" w:cs="Arial"/>
              </w:rPr>
            </w:pPr>
          </w:p>
          <w:p w14:paraId="5408D271" w14:textId="6D3D722A" w:rsidR="00EB3D53" w:rsidRDefault="00EB3D53" w:rsidP="00172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DOER:</w:t>
            </w:r>
            <w:r w:rsidR="00890F00">
              <w:rPr>
                <w:rFonts w:ascii="Arial" w:hAnsi="Arial" w:cs="Arial"/>
              </w:rPr>
              <w:t xml:space="preserve"> </w:t>
            </w:r>
            <w:r w:rsidR="00890F00">
              <w:rPr>
                <w:rFonts w:ascii="Arial" w:hAnsi="Arial" w:cs="Arial"/>
              </w:rPr>
              <w:t>Moon Cheong (wmcheong.2010@sis.smu.edu.sg)</w:t>
            </w:r>
          </w:p>
          <w:p w14:paraId="46F4E280" w14:textId="01FB0481" w:rsidR="00EB3D53" w:rsidRPr="00537F05" w:rsidRDefault="00EB3D53" w:rsidP="00172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REVIEWER: </w:t>
            </w:r>
            <w:r w:rsidR="00890F00">
              <w:t xml:space="preserve">Kevin </w:t>
            </w:r>
            <w:proofErr w:type="spellStart"/>
            <w:r w:rsidR="00890F00">
              <w:t>Ang</w:t>
            </w:r>
            <w:proofErr w:type="spellEnd"/>
            <w:r w:rsidR="00890F00">
              <w:t xml:space="preserve"> (empactvol@gmail.com)</w:t>
            </w:r>
          </w:p>
        </w:tc>
      </w:tr>
      <w:tr w:rsidR="00EB3D53" w14:paraId="6E91D590" w14:textId="77777777" w:rsidTr="001720D3">
        <w:trPr>
          <w:trHeight w:val="1025"/>
        </w:trPr>
        <w:tc>
          <w:tcPr>
            <w:tcW w:w="9296" w:type="dxa"/>
          </w:tcPr>
          <w:p w14:paraId="55823B7C" w14:textId="77777777" w:rsidR="00EB3D53" w:rsidRDefault="00EB3D53" w:rsidP="001720D3">
            <w:pPr>
              <w:rPr>
                <w:rFonts w:ascii="Arial" w:hAnsi="Arial" w:cs="Arial"/>
              </w:rPr>
            </w:pPr>
          </w:p>
          <w:p w14:paraId="0030E36F" w14:textId="4B3F9B08" w:rsidR="00EB3D53" w:rsidRDefault="00EB3D53" w:rsidP="00172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ALLOCATED:</w:t>
            </w:r>
            <w:r w:rsidR="00890F00">
              <w:rPr>
                <w:rFonts w:ascii="Arial" w:hAnsi="Arial" w:cs="Arial"/>
              </w:rPr>
              <w:t xml:space="preserve"> </w:t>
            </w:r>
            <w:r w:rsidR="00890F00" w:rsidRPr="00890F00">
              <w:rPr>
                <w:rFonts w:ascii="Arial" w:hAnsi="Arial" w:cs="Arial"/>
              </w:rPr>
              <w:t>Happiness at Heart</w:t>
            </w:r>
            <w:r w:rsidR="00890F00">
              <w:rPr>
                <w:rFonts w:ascii="Arial" w:hAnsi="Arial" w:cs="Arial"/>
              </w:rPr>
              <w:t>,</w:t>
            </w:r>
            <w:r w:rsidR="00890F00">
              <w:rPr>
                <w:rFonts w:ascii="Arial" w:hAnsi="Arial" w:cs="Arial"/>
              </w:rPr>
              <w:br/>
              <w:t xml:space="preserve">                                  </w:t>
            </w:r>
            <w:r w:rsidR="00890F00" w:rsidRPr="00890F00">
              <w:rPr>
                <w:rFonts w:ascii="Arial" w:hAnsi="Arial" w:cs="Arial"/>
              </w:rPr>
              <w:t>Review: Happiness at Heart</w:t>
            </w:r>
          </w:p>
        </w:tc>
      </w:tr>
    </w:tbl>
    <w:p w14:paraId="145A991C" w14:textId="77777777" w:rsidR="00EB3D53" w:rsidRDefault="00EB3D53" w:rsidP="00EB3D53">
      <w:pPr>
        <w:rPr>
          <w:rFonts w:ascii="Arial" w:hAnsi="Arial" w:cs="Arial"/>
        </w:rPr>
      </w:pPr>
    </w:p>
    <w:p w14:paraId="72B08B94" w14:textId="77777777" w:rsidR="00EB3D53" w:rsidRPr="00EB3D53" w:rsidRDefault="00EB3D53" w:rsidP="00EB3D53">
      <w:pPr>
        <w:rPr>
          <w:rFonts w:ascii="Arial" w:hAnsi="Arial" w:cs="Arial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590"/>
        <w:gridCol w:w="2480"/>
        <w:gridCol w:w="3036"/>
      </w:tblGrid>
      <w:tr w:rsidR="00834121" w:rsidRPr="0080123B" w14:paraId="2E6964CD" w14:textId="77777777" w:rsidTr="00834121">
        <w:trPr>
          <w:trHeight w:val="291"/>
        </w:trPr>
        <w:tc>
          <w:tcPr>
            <w:tcW w:w="3590" w:type="dxa"/>
          </w:tcPr>
          <w:p w14:paraId="0B0D8976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Task</w:t>
            </w:r>
          </w:p>
        </w:tc>
        <w:tc>
          <w:tcPr>
            <w:tcW w:w="2480" w:type="dxa"/>
          </w:tcPr>
          <w:p w14:paraId="215F2EEA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 xml:space="preserve">Volunteer </w:t>
            </w:r>
          </w:p>
        </w:tc>
        <w:tc>
          <w:tcPr>
            <w:tcW w:w="3036" w:type="dxa"/>
          </w:tcPr>
          <w:p w14:paraId="5B977F94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</w:p>
        </w:tc>
      </w:tr>
      <w:tr w:rsidR="00CC66B3" w:rsidRPr="0080123B" w14:paraId="699158A3" w14:textId="77777777" w:rsidTr="00834121">
        <w:trPr>
          <w:trHeight w:val="581"/>
        </w:trPr>
        <w:tc>
          <w:tcPr>
            <w:tcW w:w="3590" w:type="dxa"/>
          </w:tcPr>
          <w:p w14:paraId="37E5CA38" w14:textId="1F7ACFBB" w:rsidR="00CC66B3" w:rsidRPr="0080123B" w:rsidRDefault="00CC66B3" w:rsidP="00CA1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</w:t>
            </w:r>
            <w:r w:rsidR="00152A3D">
              <w:rPr>
                <w:rFonts w:ascii="Arial" w:hAnsi="Arial" w:cs="Arial"/>
              </w:rPr>
              <w:t xml:space="preserve">r should submit </w:t>
            </w:r>
            <w:r w:rsidR="00734B0F">
              <w:rPr>
                <w:rFonts w:ascii="Arial" w:hAnsi="Arial" w:cs="Arial"/>
              </w:rPr>
              <w:t>t</w:t>
            </w:r>
            <w:r w:rsidR="00152A3D">
              <w:rPr>
                <w:rFonts w:ascii="Arial" w:hAnsi="Arial" w:cs="Arial"/>
              </w:rPr>
              <w:t>he task for review</w:t>
            </w:r>
            <w:r w:rsidR="00F3124C">
              <w:rPr>
                <w:rFonts w:ascii="Arial" w:hAnsi="Arial" w:cs="Arial"/>
              </w:rPr>
              <w:t>.</w:t>
            </w:r>
          </w:p>
        </w:tc>
        <w:tc>
          <w:tcPr>
            <w:tcW w:w="2480" w:type="dxa"/>
          </w:tcPr>
          <w:p w14:paraId="058B879C" w14:textId="457FFE8B" w:rsidR="00CC66B3" w:rsidRPr="0080123B" w:rsidRDefault="00734B0F" w:rsidP="00734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3036" w:type="dxa"/>
          </w:tcPr>
          <w:p w14:paraId="54DE272A" w14:textId="77777777" w:rsidR="00CC66B3" w:rsidRPr="0080123B" w:rsidRDefault="00CC66B3" w:rsidP="0093106B">
            <w:pPr>
              <w:rPr>
                <w:rFonts w:ascii="Arial" w:hAnsi="Arial" w:cs="Arial"/>
              </w:rPr>
            </w:pPr>
          </w:p>
        </w:tc>
      </w:tr>
      <w:tr w:rsidR="00834121" w:rsidRPr="0080123B" w14:paraId="26536C5A" w14:textId="77777777" w:rsidTr="00834121">
        <w:trPr>
          <w:trHeight w:val="581"/>
        </w:trPr>
        <w:tc>
          <w:tcPr>
            <w:tcW w:w="3590" w:type="dxa"/>
          </w:tcPr>
          <w:p w14:paraId="1C4CCDD0" w14:textId="0C54FB3F" w:rsidR="00CD2D3F" w:rsidRPr="0080123B" w:rsidRDefault="00CD2D3F" w:rsidP="00CA15D3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void a task that is In-Review</w:t>
            </w:r>
          </w:p>
        </w:tc>
        <w:tc>
          <w:tcPr>
            <w:tcW w:w="2480" w:type="dxa"/>
          </w:tcPr>
          <w:p w14:paraId="49806706" w14:textId="77777777" w:rsidR="00CD2D3F" w:rsidRPr="0080123B" w:rsidRDefault="00CD2D3F" w:rsidP="0093106B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14:paraId="5DFD2F70" w14:textId="683D2580" w:rsidR="009D26EE" w:rsidRPr="0080123B" w:rsidRDefault="009D26EE" w:rsidP="0093106B">
            <w:pPr>
              <w:rPr>
                <w:rFonts w:ascii="Arial" w:hAnsi="Arial" w:cs="Arial"/>
              </w:rPr>
            </w:pPr>
          </w:p>
          <w:p w14:paraId="0CD47D3D" w14:textId="4ED5498D" w:rsidR="00CD2D3F" w:rsidRPr="0080123B" w:rsidRDefault="009D26EE" w:rsidP="00734B0F">
            <w:pPr>
              <w:ind w:firstLine="720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5.11</w:t>
            </w:r>
          </w:p>
        </w:tc>
      </w:tr>
      <w:tr w:rsidR="00834121" w:rsidRPr="0080123B" w14:paraId="195518B8" w14:textId="77777777" w:rsidTr="00834121">
        <w:trPr>
          <w:trHeight w:val="1162"/>
        </w:trPr>
        <w:tc>
          <w:tcPr>
            <w:tcW w:w="3590" w:type="dxa"/>
          </w:tcPr>
          <w:p w14:paraId="53B500A4" w14:textId="7A6A3F1D" w:rsidR="00CD2D3F" w:rsidRPr="0080123B" w:rsidRDefault="00CD2D3F" w:rsidP="00B219AA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 should see that the task has been removed from In-Review</w:t>
            </w:r>
          </w:p>
        </w:tc>
        <w:tc>
          <w:tcPr>
            <w:tcW w:w="2480" w:type="dxa"/>
          </w:tcPr>
          <w:p w14:paraId="61E66E2A" w14:textId="6D9399EC" w:rsidR="00CD2D3F" w:rsidRPr="0080123B" w:rsidRDefault="009D26EE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84DA49" wp14:editId="6BDB3B5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173355</wp:posOffset>
                      </wp:positionV>
                      <wp:extent cx="1295400" cy="381000"/>
                      <wp:effectExtent l="38100" t="38100" r="5715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13.65pt" to="109.2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036" w:type="dxa"/>
          </w:tcPr>
          <w:p w14:paraId="601D323F" w14:textId="460FFA65" w:rsidR="00CD2D3F" w:rsidRPr="0080123B" w:rsidRDefault="009D26EE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05D1AD" wp14:editId="2A41ACD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173355</wp:posOffset>
                      </wp:positionV>
                      <wp:extent cx="1295400" cy="381000"/>
                      <wp:effectExtent l="38100" t="38100" r="5715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3.65pt" to="123.2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9C693E" w:rsidRPr="0080123B" w14:paraId="2E4DFED6" w14:textId="77777777" w:rsidTr="00834121">
        <w:trPr>
          <w:trHeight w:val="1162"/>
        </w:trPr>
        <w:tc>
          <w:tcPr>
            <w:tcW w:w="3590" w:type="dxa"/>
          </w:tcPr>
          <w:p w14:paraId="596B7C5C" w14:textId="0136151D" w:rsidR="009C693E" w:rsidRPr="00800B9F" w:rsidRDefault="009C693E" w:rsidP="0093106B">
            <w:pPr>
              <w:rPr>
                <w:rFonts w:ascii="Arial" w:hAnsi="Arial" w:cs="Arial"/>
                <w:color w:val="C0504D" w:themeColor="accent2"/>
              </w:rPr>
            </w:pPr>
            <w:proofErr w:type="spellStart"/>
            <w:r w:rsidRPr="00734B0F">
              <w:rPr>
                <w:rFonts w:ascii="Arial" w:hAnsi="Arial" w:cs="Arial"/>
              </w:rPr>
              <w:t>Empact</w:t>
            </w:r>
            <w:proofErr w:type="spellEnd"/>
            <w:r w:rsidRPr="00734B0F">
              <w:rPr>
                <w:rFonts w:ascii="Arial" w:hAnsi="Arial" w:cs="Arial"/>
              </w:rPr>
              <w:t xml:space="preserve"> should see that the task and the associated review task </w:t>
            </w:r>
            <w:proofErr w:type="gramStart"/>
            <w:r w:rsidRPr="00734B0F">
              <w:rPr>
                <w:rFonts w:ascii="Arial" w:hAnsi="Arial" w:cs="Arial"/>
              </w:rPr>
              <w:t>is</w:t>
            </w:r>
            <w:proofErr w:type="gramEnd"/>
            <w:r w:rsidRPr="00734B0F">
              <w:rPr>
                <w:rFonts w:ascii="Arial" w:hAnsi="Arial" w:cs="Arial"/>
              </w:rPr>
              <w:t xml:space="preserve"> no longer in any of the task tabs.</w:t>
            </w:r>
          </w:p>
        </w:tc>
        <w:tc>
          <w:tcPr>
            <w:tcW w:w="2480" w:type="dxa"/>
          </w:tcPr>
          <w:p w14:paraId="0B8EC2E5" w14:textId="6F702D91" w:rsidR="009C693E" w:rsidRPr="0080123B" w:rsidRDefault="00734B0F" w:rsidP="0093106B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9113E1" wp14:editId="3E43D0E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143510</wp:posOffset>
                      </wp:positionV>
                      <wp:extent cx="1295400" cy="381000"/>
                      <wp:effectExtent l="38100" t="38100" r="57150" b="952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11.3pt" to="109.2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036" w:type="dxa"/>
          </w:tcPr>
          <w:p w14:paraId="7ED78D20" w14:textId="0C30B3A3" w:rsidR="009C693E" w:rsidRPr="0080123B" w:rsidRDefault="00734B0F" w:rsidP="00007CDC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68370D" wp14:editId="2D3783A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162560</wp:posOffset>
                      </wp:positionV>
                      <wp:extent cx="1295400" cy="381000"/>
                      <wp:effectExtent l="38100" t="38100" r="57150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2.8pt" to="123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834121" w:rsidRPr="0080123B" w14:paraId="5F1BD6B2" w14:textId="77777777" w:rsidTr="00834121">
        <w:trPr>
          <w:trHeight w:val="1162"/>
        </w:trPr>
        <w:tc>
          <w:tcPr>
            <w:tcW w:w="3590" w:type="dxa"/>
          </w:tcPr>
          <w:p w14:paraId="70A219BE" w14:textId="77777777" w:rsidR="00CD2D3F" w:rsidRPr="0080123B" w:rsidRDefault="00CD2D3F" w:rsidP="0093106B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  <w:r w:rsidRPr="0080123B">
              <w:rPr>
                <w:rFonts w:ascii="Arial" w:hAnsi="Arial" w:cs="Arial"/>
              </w:rPr>
              <w:t xml:space="preserve"> should see these changes reflected in the dashboard</w:t>
            </w:r>
          </w:p>
        </w:tc>
        <w:tc>
          <w:tcPr>
            <w:tcW w:w="2480" w:type="dxa"/>
          </w:tcPr>
          <w:p w14:paraId="15C27221" w14:textId="77777777" w:rsidR="00CD2D3F" w:rsidRPr="0080123B" w:rsidRDefault="00CD2D3F" w:rsidP="0093106B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14:paraId="5FA1293D" w14:textId="45BA2284" w:rsidR="00CD2D3F" w:rsidRPr="0080123B" w:rsidRDefault="00007CDC" w:rsidP="00007CDC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8.4</w:t>
            </w:r>
          </w:p>
        </w:tc>
      </w:tr>
    </w:tbl>
    <w:p w14:paraId="4A0846AD" w14:textId="77777777" w:rsidR="008E04A3" w:rsidRPr="0080123B" w:rsidRDefault="008E04A3" w:rsidP="008E04A3">
      <w:pPr>
        <w:rPr>
          <w:rFonts w:ascii="Arial" w:hAnsi="Arial" w:cs="Arial"/>
        </w:rPr>
      </w:pPr>
    </w:p>
    <w:p w14:paraId="4F2C00BB" w14:textId="77777777" w:rsidR="008E04A3" w:rsidRPr="0080123B" w:rsidRDefault="008E04A3" w:rsidP="00384A0A">
      <w:pPr>
        <w:rPr>
          <w:rFonts w:ascii="Arial" w:hAnsi="Arial" w:cs="Arial"/>
        </w:rPr>
      </w:pPr>
    </w:p>
    <w:p w14:paraId="628D1DB8" w14:textId="1190828B" w:rsidR="007532AF" w:rsidRDefault="007532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DCFDBE7" w14:textId="0C2DBB41" w:rsidR="00DC5882" w:rsidRPr="00EF2BAC" w:rsidRDefault="006C6BF1" w:rsidP="00DC5882">
      <w:pPr>
        <w:rPr>
          <w:rFonts w:ascii="Arial" w:hAnsi="Arial" w:cs="Arial"/>
          <w:b/>
          <w:u w:val="single"/>
        </w:rPr>
      </w:pPr>
      <w:r w:rsidRPr="00EF2BAC">
        <w:rPr>
          <w:rFonts w:ascii="Arial" w:hAnsi="Arial" w:cs="Arial"/>
          <w:b/>
          <w:u w:val="single"/>
        </w:rPr>
        <w:lastRenderedPageBreak/>
        <w:t xml:space="preserve">EXCEPTIONAL SCENARIO 5: </w:t>
      </w:r>
      <w:r w:rsidR="00DC5882" w:rsidRPr="00EF2BAC">
        <w:rPr>
          <w:rFonts w:ascii="Arial" w:hAnsi="Arial" w:cs="Arial"/>
          <w:b/>
          <w:u w:val="single"/>
        </w:rPr>
        <w:t xml:space="preserve">Volunteer Login </w:t>
      </w:r>
      <w:r w:rsidRPr="00EF2BAC">
        <w:rPr>
          <w:rFonts w:ascii="Arial" w:hAnsi="Arial" w:cs="Arial"/>
          <w:b/>
          <w:u w:val="single"/>
        </w:rPr>
        <w:t>resets password after login information provided</w:t>
      </w:r>
    </w:p>
    <w:p w14:paraId="4C091DA9" w14:textId="77777777" w:rsidR="003B18D1" w:rsidRDefault="003B18D1" w:rsidP="00DC5882">
      <w:pPr>
        <w:rPr>
          <w:rFonts w:ascii="Arial" w:hAnsi="Arial" w:cs="Arial"/>
          <w:b/>
        </w:rPr>
      </w:pPr>
    </w:p>
    <w:p w14:paraId="204A3C95" w14:textId="5B02D6AD" w:rsidR="00EF2BAC" w:rsidRPr="00866968" w:rsidRDefault="00EF2BAC" w:rsidP="00DC5882">
      <w:pPr>
        <w:rPr>
          <w:rFonts w:ascii="Arial" w:hAnsi="Arial" w:cs="Arial"/>
        </w:rPr>
      </w:pPr>
      <w:r w:rsidRPr="00866968">
        <w:rPr>
          <w:rFonts w:ascii="Arial" w:hAnsi="Arial" w:cs="Arial"/>
        </w:rPr>
        <w:t>Pre-Condition: Existing volunteer that is a new signup and not approved</w:t>
      </w:r>
    </w:p>
    <w:p w14:paraId="7AAFC74F" w14:textId="77777777" w:rsidR="00247BD9" w:rsidRDefault="00247BD9" w:rsidP="00DC5882">
      <w:pPr>
        <w:rPr>
          <w:rFonts w:ascii="Arial" w:hAnsi="Arial" w:cs="Arial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866968" w14:paraId="6C95ABFD" w14:textId="77777777" w:rsidTr="001720D3">
        <w:trPr>
          <w:trHeight w:val="1111"/>
        </w:trPr>
        <w:tc>
          <w:tcPr>
            <w:tcW w:w="9296" w:type="dxa"/>
          </w:tcPr>
          <w:p w14:paraId="72692379" w14:textId="77777777" w:rsidR="00866968" w:rsidRDefault="00866968" w:rsidP="001720D3">
            <w:pPr>
              <w:rPr>
                <w:rFonts w:ascii="Arial" w:hAnsi="Arial" w:cs="Arial"/>
              </w:rPr>
            </w:pPr>
          </w:p>
          <w:p w14:paraId="23115FD1" w14:textId="6138B0DE" w:rsidR="00866968" w:rsidRPr="00537F05" w:rsidRDefault="0029135F" w:rsidP="00172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SIGN UP VOLUNTEER</w:t>
            </w:r>
            <w:r w:rsidR="00AF493C">
              <w:rPr>
                <w:rFonts w:ascii="Arial" w:hAnsi="Arial" w:cs="Arial"/>
              </w:rPr>
              <w:t>:</w:t>
            </w:r>
            <w:r w:rsidR="00866968">
              <w:rPr>
                <w:rFonts w:ascii="Arial" w:hAnsi="Arial" w:cs="Arial"/>
              </w:rPr>
              <w:t xml:space="preserve"> </w:t>
            </w:r>
            <w:r w:rsidR="003F3033">
              <w:rPr>
                <w:rFonts w:ascii="Arial" w:hAnsi="Arial" w:cs="Arial"/>
              </w:rPr>
              <w:t>waimun90@hotmail.com</w:t>
            </w:r>
            <w:bookmarkStart w:id="0" w:name="_GoBack"/>
            <w:bookmarkEnd w:id="0"/>
          </w:p>
        </w:tc>
      </w:tr>
    </w:tbl>
    <w:p w14:paraId="66519953" w14:textId="77777777" w:rsidR="00866968" w:rsidRDefault="00866968" w:rsidP="00DC5882">
      <w:pPr>
        <w:rPr>
          <w:rFonts w:ascii="Arial" w:hAnsi="Arial" w:cs="Arial"/>
        </w:rPr>
      </w:pPr>
    </w:p>
    <w:p w14:paraId="6373F41F" w14:textId="77777777" w:rsidR="00866968" w:rsidRPr="0080123B" w:rsidRDefault="00866968" w:rsidP="00DC5882">
      <w:pPr>
        <w:rPr>
          <w:rFonts w:ascii="Arial" w:hAnsi="Arial" w:cs="Arial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DC5882" w:rsidRPr="0080123B" w14:paraId="681B5105" w14:textId="77777777" w:rsidTr="001720D3">
        <w:trPr>
          <w:trHeight w:val="343"/>
        </w:trPr>
        <w:tc>
          <w:tcPr>
            <w:tcW w:w="3036" w:type="dxa"/>
          </w:tcPr>
          <w:p w14:paraId="43AFEECD" w14:textId="77777777" w:rsidR="00DC5882" w:rsidRPr="0080123B" w:rsidRDefault="00DC588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Task</w:t>
            </w:r>
          </w:p>
        </w:tc>
        <w:tc>
          <w:tcPr>
            <w:tcW w:w="3036" w:type="dxa"/>
          </w:tcPr>
          <w:p w14:paraId="4F691679" w14:textId="77777777" w:rsidR="00DC5882" w:rsidRPr="0080123B" w:rsidRDefault="00DC5882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</w:t>
            </w:r>
          </w:p>
        </w:tc>
        <w:tc>
          <w:tcPr>
            <w:tcW w:w="3036" w:type="dxa"/>
          </w:tcPr>
          <w:p w14:paraId="0D8FFE4C" w14:textId="77777777" w:rsidR="00DC5882" w:rsidRPr="0080123B" w:rsidRDefault="00DC5882" w:rsidP="001720D3">
            <w:pPr>
              <w:rPr>
                <w:rFonts w:ascii="Arial" w:hAnsi="Arial" w:cs="Arial"/>
              </w:rPr>
            </w:pPr>
            <w:proofErr w:type="spellStart"/>
            <w:r w:rsidRPr="0080123B">
              <w:rPr>
                <w:rFonts w:ascii="Arial" w:hAnsi="Arial" w:cs="Arial"/>
              </w:rPr>
              <w:t>Empact</w:t>
            </w:r>
            <w:proofErr w:type="spellEnd"/>
          </w:p>
        </w:tc>
      </w:tr>
      <w:tr w:rsidR="00DC5882" w:rsidRPr="0080123B" w14:paraId="33B7B540" w14:textId="77777777" w:rsidTr="001720D3">
        <w:trPr>
          <w:trHeight w:val="370"/>
        </w:trPr>
        <w:tc>
          <w:tcPr>
            <w:tcW w:w="3036" w:type="dxa"/>
          </w:tcPr>
          <w:p w14:paraId="7B001B7B" w14:textId="5797C1E4" w:rsidR="00DC5882" w:rsidRPr="0080123B" w:rsidRDefault="0091367F" w:rsidP="001720D3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 xml:space="preserve">Volunteer should attempt to </w:t>
            </w:r>
            <w:r w:rsidR="00BC379F" w:rsidRPr="0080123B">
              <w:rPr>
                <w:rFonts w:ascii="Arial" w:hAnsi="Arial" w:cs="Arial"/>
              </w:rPr>
              <w:t>reset their password</w:t>
            </w:r>
          </w:p>
        </w:tc>
        <w:tc>
          <w:tcPr>
            <w:tcW w:w="3036" w:type="dxa"/>
          </w:tcPr>
          <w:p w14:paraId="4E2B48C0" w14:textId="7C69147A" w:rsidR="00DC5882" w:rsidRPr="0080123B" w:rsidRDefault="002900E1" w:rsidP="002900E1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2.3</w:t>
            </w:r>
          </w:p>
        </w:tc>
        <w:tc>
          <w:tcPr>
            <w:tcW w:w="3036" w:type="dxa"/>
          </w:tcPr>
          <w:p w14:paraId="6D92CC62" w14:textId="77777777" w:rsidR="00DC5882" w:rsidRPr="0080123B" w:rsidRDefault="00DC5882" w:rsidP="001720D3">
            <w:pPr>
              <w:rPr>
                <w:rFonts w:ascii="Arial" w:hAnsi="Arial" w:cs="Arial"/>
              </w:rPr>
            </w:pPr>
          </w:p>
        </w:tc>
      </w:tr>
      <w:tr w:rsidR="00DC5882" w:rsidRPr="0080123B" w14:paraId="389CFA37" w14:textId="77777777" w:rsidTr="001720D3">
        <w:trPr>
          <w:trHeight w:val="370"/>
        </w:trPr>
        <w:tc>
          <w:tcPr>
            <w:tcW w:w="3036" w:type="dxa"/>
          </w:tcPr>
          <w:p w14:paraId="29B13696" w14:textId="0F374E20" w:rsidR="00DC5882" w:rsidRPr="0080123B" w:rsidRDefault="00CA2E7C" w:rsidP="00BC379F">
            <w:pPr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</w:rPr>
              <w:t>Volunteer should receive a new set of password in their inbox. They should attempt to login using this information.</w:t>
            </w:r>
          </w:p>
        </w:tc>
        <w:tc>
          <w:tcPr>
            <w:tcW w:w="3036" w:type="dxa"/>
          </w:tcPr>
          <w:p w14:paraId="0E87E645" w14:textId="5B62282C" w:rsidR="00DC5882" w:rsidRPr="0080123B" w:rsidRDefault="00404385" w:rsidP="00404385">
            <w:pPr>
              <w:jc w:val="center"/>
              <w:rPr>
                <w:rFonts w:ascii="Arial" w:hAnsi="Arial" w:cs="Arial"/>
              </w:rPr>
            </w:pPr>
            <w:r w:rsidRPr="0080123B">
              <w:rPr>
                <w:rFonts w:ascii="Arial" w:hAnsi="Arial" w:cs="Arial"/>
                <w:noProof/>
                <w:lang w:val="en-SG" w:eastAsia="zh-CN"/>
              </w:rPr>
              <w:t>2.3</w:t>
            </w:r>
          </w:p>
        </w:tc>
        <w:tc>
          <w:tcPr>
            <w:tcW w:w="3036" w:type="dxa"/>
          </w:tcPr>
          <w:p w14:paraId="0E99AD60" w14:textId="5FABF660" w:rsidR="00DC5882" w:rsidRPr="0080123B" w:rsidRDefault="00DC5882" w:rsidP="001720D3">
            <w:pPr>
              <w:rPr>
                <w:rFonts w:ascii="Arial" w:hAnsi="Arial" w:cs="Arial"/>
              </w:rPr>
            </w:pPr>
          </w:p>
        </w:tc>
      </w:tr>
    </w:tbl>
    <w:p w14:paraId="2E58E605" w14:textId="2FD1FD75" w:rsidR="00C46DFC" w:rsidRPr="0080123B" w:rsidRDefault="00C46DFC" w:rsidP="00C46DFC">
      <w:pPr>
        <w:rPr>
          <w:rFonts w:ascii="Arial" w:hAnsi="Arial" w:cs="Arial"/>
        </w:rPr>
      </w:pPr>
    </w:p>
    <w:sectPr w:rsidR="00C46DFC" w:rsidRPr="0080123B" w:rsidSect="006630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A7B"/>
    <w:multiLevelType w:val="hybridMultilevel"/>
    <w:tmpl w:val="A1C2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4389"/>
    <w:multiLevelType w:val="hybridMultilevel"/>
    <w:tmpl w:val="50A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51DD"/>
    <w:multiLevelType w:val="hybridMultilevel"/>
    <w:tmpl w:val="98E0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D49F5"/>
    <w:multiLevelType w:val="hybridMultilevel"/>
    <w:tmpl w:val="DB0A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65F05"/>
    <w:multiLevelType w:val="hybridMultilevel"/>
    <w:tmpl w:val="10EA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0A"/>
    <w:rsid w:val="00007CDC"/>
    <w:rsid w:val="00033D9C"/>
    <w:rsid w:val="00036315"/>
    <w:rsid w:val="0009493F"/>
    <w:rsid w:val="000A145E"/>
    <w:rsid w:val="000C0232"/>
    <w:rsid w:val="000D38E3"/>
    <w:rsid w:val="000D7A98"/>
    <w:rsid w:val="000F6BE4"/>
    <w:rsid w:val="001232F2"/>
    <w:rsid w:val="00125EFC"/>
    <w:rsid w:val="00125F60"/>
    <w:rsid w:val="001309FB"/>
    <w:rsid w:val="00152A3D"/>
    <w:rsid w:val="00156865"/>
    <w:rsid w:val="00176CC4"/>
    <w:rsid w:val="00196167"/>
    <w:rsid w:val="001A1DEA"/>
    <w:rsid w:val="001A37A9"/>
    <w:rsid w:val="001A71DC"/>
    <w:rsid w:val="001B031D"/>
    <w:rsid w:val="001F0D32"/>
    <w:rsid w:val="002024ED"/>
    <w:rsid w:val="00205C2F"/>
    <w:rsid w:val="0021158D"/>
    <w:rsid w:val="00221459"/>
    <w:rsid w:val="0024141A"/>
    <w:rsid w:val="00247BD9"/>
    <w:rsid w:val="002614F1"/>
    <w:rsid w:val="002803E1"/>
    <w:rsid w:val="002900E1"/>
    <w:rsid w:val="0029135F"/>
    <w:rsid w:val="002C7D4C"/>
    <w:rsid w:val="003000B2"/>
    <w:rsid w:val="00315090"/>
    <w:rsid w:val="003516EC"/>
    <w:rsid w:val="00377212"/>
    <w:rsid w:val="00384A0A"/>
    <w:rsid w:val="003B18D1"/>
    <w:rsid w:val="003F3033"/>
    <w:rsid w:val="003F65B3"/>
    <w:rsid w:val="00404385"/>
    <w:rsid w:val="004201D9"/>
    <w:rsid w:val="004846C5"/>
    <w:rsid w:val="004B703C"/>
    <w:rsid w:val="004C4778"/>
    <w:rsid w:val="004C6E74"/>
    <w:rsid w:val="004D2E3A"/>
    <w:rsid w:val="005327D3"/>
    <w:rsid w:val="00537F05"/>
    <w:rsid w:val="005568D2"/>
    <w:rsid w:val="00593BB1"/>
    <w:rsid w:val="00596A05"/>
    <w:rsid w:val="005A6A15"/>
    <w:rsid w:val="005B6F89"/>
    <w:rsid w:val="005B71C0"/>
    <w:rsid w:val="005B781A"/>
    <w:rsid w:val="005D2A9E"/>
    <w:rsid w:val="005F3188"/>
    <w:rsid w:val="005F388A"/>
    <w:rsid w:val="0060204E"/>
    <w:rsid w:val="0061767B"/>
    <w:rsid w:val="0062311F"/>
    <w:rsid w:val="00656DCA"/>
    <w:rsid w:val="00663031"/>
    <w:rsid w:val="0067284E"/>
    <w:rsid w:val="00690133"/>
    <w:rsid w:val="006C6BF1"/>
    <w:rsid w:val="006D3937"/>
    <w:rsid w:val="006E1081"/>
    <w:rsid w:val="006E150C"/>
    <w:rsid w:val="006F5A23"/>
    <w:rsid w:val="00701453"/>
    <w:rsid w:val="0070573C"/>
    <w:rsid w:val="00720723"/>
    <w:rsid w:val="00720B50"/>
    <w:rsid w:val="00721798"/>
    <w:rsid w:val="00734359"/>
    <w:rsid w:val="00734B0F"/>
    <w:rsid w:val="00752A4C"/>
    <w:rsid w:val="007532AF"/>
    <w:rsid w:val="00777672"/>
    <w:rsid w:val="00781003"/>
    <w:rsid w:val="007844F4"/>
    <w:rsid w:val="007873AA"/>
    <w:rsid w:val="00793960"/>
    <w:rsid w:val="00793CEF"/>
    <w:rsid w:val="007A24D0"/>
    <w:rsid w:val="007B3C14"/>
    <w:rsid w:val="007C0CD1"/>
    <w:rsid w:val="007C6BFE"/>
    <w:rsid w:val="007C78B6"/>
    <w:rsid w:val="007D478D"/>
    <w:rsid w:val="007E56A4"/>
    <w:rsid w:val="007F10E2"/>
    <w:rsid w:val="00800B9F"/>
    <w:rsid w:val="0080123B"/>
    <w:rsid w:val="00834121"/>
    <w:rsid w:val="008433F9"/>
    <w:rsid w:val="00866968"/>
    <w:rsid w:val="00883851"/>
    <w:rsid w:val="0088549A"/>
    <w:rsid w:val="00890F00"/>
    <w:rsid w:val="008A7185"/>
    <w:rsid w:val="008B3C3B"/>
    <w:rsid w:val="008C4555"/>
    <w:rsid w:val="008C6919"/>
    <w:rsid w:val="008D1094"/>
    <w:rsid w:val="008D47F1"/>
    <w:rsid w:val="008E04A3"/>
    <w:rsid w:val="008F71C2"/>
    <w:rsid w:val="009014BE"/>
    <w:rsid w:val="0091367F"/>
    <w:rsid w:val="00914263"/>
    <w:rsid w:val="00921F85"/>
    <w:rsid w:val="0093106B"/>
    <w:rsid w:val="009419C3"/>
    <w:rsid w:val="009472A8"/>
    <w:rsid w:val="00963C8C"/>
    <w:rsid w:val="00981378"/>
    <w:rsid w:val="009935B4"/>
    <w:rsid w:val="009A5244"/>
    <w:rsid w:val="009C5DF8"/>
    <w:rsid w:val="009C693E"/>
    <w:rsid w:val="009D26EE"/>
    <w:rsid w:val="009D357C"/>
    <w:rsid w:val="009D397B"/>
    <w:rsid w:val="009D3BC8"/>
    <w:rsid w:val="009E4171"/>
    <w:rsid w:val="009F1F6C"/>
    <w:rsid w:val="00A01DED"/>
    <w:rsid w:val="00A82AE0"/>
    <w:rsid w:val="00A87DF1"/>
    <w:rsid w:val="00AB3DDB"/>
    <w:rsid w:val="00AF0B6E"/>
    <w:rsid w:val="00AF3EE1"/>
    <w:rsid w:val="00AF493C"/>
    <w:rsid w:val="00B0631E"/>
    <w:rsid w:val="00B219AA"/>
    <w:rsid w:val="00B242BC"/>
    <w:rsid w:val="00B443EB"/>
    <w:rsid w:val="00B564BF"/>
    <w:rsid w:val="00B967F8"/>
    <w:rsid w:val="00B97526"/>
    <w:rsid w:val="00BA7DD9"/>
    <w:rsid w:val="00BC379F"/>
    <w:rsid w:val="00BD7E8C"/>
    <w:rsid w:val="00BE1256"/>
    <w:rsid w:val="00BE7301"/>
    <w:rsid w:val="00BF678C"/>
    <w:rsid w:val="00C44C8A"/>
    <w:rsid w:val="00C46DFC"/>
    <w:rsid w:val="00C86D1C"/>
    <w:rsid w:val="00CA15D3"/>
    <w:rsid w:val="00CA2E7C"/>
    <w:rsid w:val="00CC66B3"/>
    <w:rsid w:val="00CD2D3F"/>
    <w:rsid w:val="00D1061D"/>
    <w:rsid w:val="00D11752"/>
    <w:rsid w:val="00D14C58"/>
    <w:rsid w:val="00D15BA6"/>
    <w:rsid w:val="00D26625"/>
    <w:rsid w:val="00DC2844"/>
    <w:rsid w:val="00DC5882"/>
    <w:rsid w:val="00DD5A41"/>
    <w:rsid w:val="00DF3118"/>
    <w:rsid w:val="00E350D7"/>
    <w:rsid w:val="00E41122"/>
    <w:rsid w:val="00E518D4"/>
    <w:rsid w:val="00E56692"/>
    <w:rsid w:val="00E63CBB"/>
    <w:rsid w:val="00E67796"/>
    <w:rsid w:val="00E678FD"/>
    <w:rsid w:val="00E87439"/>
    <w:rsid w:val="00E87D2B"/>
    <w:rsid w:val="00E92F62"/>
    <w:rsid w:val="00EA6826"/>
    <w:rsid w:val="00EB3AF5"/>
    <w:rsid w:val="00EB3D53"/>
    <w:rsid w:val="00EB60D7"/>
    <w:rsid w:val="00EB6F10"/>
    <w:rsid w:val="00EB7385"/>
    <w:rsid w:val="00EB7B5A"/>
    <w:rsid w:val="00ED73D1"/>
    <w:rsid w:val="00EF2BAC"/>
    <w:rsid w:val="00F13468"/>
    <w:rsid w:val="00F1628A"/>
    <w:rsid w:val="00F1674A"/>
    <w:rsid w:val="00F3124C"/>
    <w:rsid w:val="00F62DEC"/>
    <w:rsid w:val="00F70810"/>
    <w:rsid w:val="00F73578"/>
    <w:rsid w:val="00F742F1"/>
    <w:rsid w:val="00F8562C"/>
    <w:rsid w:val="00F97777"/>
    <w:rsid w:val="00FA1DFD"/>
    <w:rsid w:val="00FD0708"/>
    <w:rsid w:val="00FD67EC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8F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0A"/>
    <w:pPr>
      <w:ind w:left="720"/>
      <w:contextualSpacing/>
    </w:pPr>
  </w:style>
  <w:style w:type="table" w:styleId="TableGrid">
    <w:name w:val="Table Grid"/>
    <w:basedOn w:val="TableNormal"/>
    <w:uiPriority w:val="59"/>
    <w:rsid w:val="001A1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05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0A"/>
    <w:pPr>
      <w:ind w:left="720"/>
      <w:contextualSpacing/>
    </w:pPr>
  </w:style>
  <w:style w:type="table" w:styleId="TableGrid">
    <w:name w:val="Table Grid"/>
    <w:basedOn w:val="TableNormal"/>
    <w:uiPriority w:val="59"/>
    <w:rsid w:val="001A1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05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620</Words>
  <Characters>3534</Characters>
  <Application>Microsoft Office Word</Application>
  <DocSecurity>0</DocSecurity>
  <Lines>29</Lines>
  <Paragraphs>8</Paragraphs>
  <ScaleCrop>false</ScaleCrop>
  <Company>KMA.com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Ang</dc:creator>
  <cp:keywords/>
  <dc:description/>
  <cp:lastModifiedBy>CHEONG Wai Mun</cp:lastModifiedBy>
  <cp:revision>208</cp:revision>
  <dcterms:created xsi:type="dcterms:W3CDTF">2013-04-03T22:42:00Z</dcterms:created>
  <dcterms:modified xsi:type="dcterms:W3CDTF">2013-04-04T09:08:00Z</dcterms:modified>
</cp:coreProperties>
</file>