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D2" w:rsidRPr="00620FD2" w:rsidRDefault="006642F5" w:rsidP="00620FD2">
      <w:pPr>
        <w:spacing w:after="0" w:line="268" w:lineRule="atLeast"/>
        <w:rPr>
          <w:rFonts w:asciiTheme="majorHAnsi" w:eastAsia="Times New Roman" w:hAnsiTheme="majorHAnsi" w:cstheme="minorHAnsi"/>
          <w:b/>
          <w:bCs/>
          <w:color w:val="333333"/>
          <w:sz w:val="32"/>
        </w:rPr>
      </w:pPr>
      <w:r>
        <w:rPr>
          <w:rFonts w:asciiTheme="majorHAnsi" w:eastAsia="Times New Roman" w:hAnsiTheme="majorHAnsi" w:cstheme="minorHAnsi"/>
          <w:b/>
          <w:bCs/>
          <w:color w:val="333333"/>
          <w:sz w:val="32"/>
        </w:rPr>
        <w:t>Meeting</w:t>
      </w:r>
      <w:r w:rsidR="00867C3D">
        <w:rPr>
          <w:rFonts w:asciiTheme="majorHAnsi" w:eastAsia="Times New Roman" w:hAnsiTheme="majorHAnsi" w:cstheme="minorHAnsi"/>
          <w:b/>
          <w:bCs/>
          <w:color w:val="333333"/>
          <w:sz w:val="32"/>
        </w:rPr>
        <w:t xml:space="preserve"> Minutes</w:t>
      </w:r>
      <w:r w:rsidR="00FB7ABB">
        <w:rPr>
          <w:rFonts w:asciiTheme="majorHAnsi" w:eastAsia="Times New Roman" w:hAnsiTheme="majorHAnsi" w:cstheme="minorHAnsi"/>
          <w:b/>
          <w:bCs/>
          <w:color w:val="333333"/>
          <w:sz w:val="32"/>
        </w:rPr>
        <w:t xml:space="preserve"> 37</w:t>
      </w:r>
    </w:p>
    <w:p w:rsidR="00620FD2" w:rsidRPr="00620FD2" w:rsidRDefault="00620FD2" w:rsidP="00620FD2">
      <w:pPr>
        <w:spacing w:after="0" w:line="268" w:lineRule="atLeast"/>
        <w:rPr>
          <w:rFonts w:eastAsia="Times New Roman" w:cstheme="minorHAnsi"/>
          <w:b/>
          <w:bCs/>
          <w:color w:val="333333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8000"/>
      </w:tblGrid>
      <w:tr w:rsidR="00C5089C" w:rsidRPr="00620FD2" w:rsidTr="00C5089C">
        <w:tc>
          <w:tcPr>
            <w:tcW w:w="1242" w:type="dxa"/>
          </w:tcPr>
          <w:p w:rsidR="00C5089C" w:rsidRPr="00620FD2" w:rsidRDefault="00C5089C">
            <w:pPr>
              <w:rPr>
                <w:rFonts w:cstheme="minorHAnsi"/>
                <w:b/>
              </w:rPr>
            </w:pPr>
            <w:r w:rsidRPr="00620FD2">
              <w:rPr>
                <w:rFonts w:cstheme="minorHAnsi"/>
                <w:b/>
              </w:rPr>
              <w:t>Date:</w:t>
            </w:r>
          </w:p>
        </w:tc>
        <w:tc>
          <w:tcPr>
            <w:tcW w:w="8000" w:type="dxa"/>
          </w:tcPr>
          <w:p w:rsidR="00C5089C" w:rsidRPr="00620FD2" w:rsidRDefault="00FB7ABB" w:rsidP="002854FA">
            <w:pPr>
              <w:rPr>
                <w:rFonts w:cstheme="minorHAnsi"/>
              </w:rPr>
            </w:pPr>
            <w:r>
              <w:rPr>
                <w:rFonts w:cstheme="minorHAnsi"/>
              </w:rPr>
              <w:t>2012-09-03</w:t>
            </w:r>
          </w:p>
        </w:tc>
      </w:tr>
      <w:tr w:rsidR="00C5089C" w:rsidRPr="00620FD2" w:rsidTr="00C5089C">
        <w:tc>
          <w:tcPr>
            <w:tcW w:w="1242" w:type="dxa"/>
          </w:tcPr>
          <w:p w:rsidR="00C5089C" w:rsidRPr="00620FD2" w:rsidRDefault="00C5089C">
            <w:pPr>
              <w:rPr>
                <w:rFonts w:cstheme="minorHAnsi"/>
                <w:b/>
              </w:rPr>
            </w:pPr>
            <w:r w:rsidRPr="00620FD2">
              <w:rPr>
                <w:rFonts w:cstheme="minorHAnsi"/>
                <w:b/>
              </w:rPr>
              <w:t>Time:</w:t>
            </w:r>
          </w:p>
        </w:tc>
        <w:tc>
          <w:tcPr>
            <w:tcW w:w="8000" w:type="dxa"/>
          </w:tcPr>
          <w:p w:rsidR="00C5089C" w:rsidRPr="00620FD2" w:rsidRDefault="00EE51E2" w:rsidP="009A0E47">
            <w:pPr>
              <w:rPr>
                <w:rFonts w:cstheme="minorHAnsi"/>
              </w:rPr>
            </w:pPr>
            <w:r>
              <w:rPr>
                <w:rFonts w:cstheme="minorHAnsi"/>
              </w:rPr>
              <w:t>1pm – 5pm</w:t>
            </w:r>
          </w:p>
        </w:tc>
      </w:tr>
      <w:tr w:rsidR="00C5089C" w:rsidRPr="00620FD2" w:rsidTr="00C5089C">
        <w:tc>
          <w:tcPr>
            <w:tcW w:w="1242" w:type="dxa"/>
          </w:tcPr>
          <w:p w:rsidR="00C5089C" w:rsidRPr="00620FD2" w:rsidRDefault="00C5089C">
            <w:pPr>
              <w:rPr>
                <w:rFonts w:cstheme="minorHAnsi"/>
                <w:b/>
              </w:rPr>
            </w:pPr>
            <w:r w:rsidRPr="00620FD2">
              <w:rPr>
                <w:rFonts w:cstheme="minorHAnsi"/>
                <w:b/>
              </w:rPr>
              <w:t>Attendees:</w:t>
            </w:r>
          </w:p>
        </w:tc>
        <w:tc>
          <w:tcPr>
            <w:tcW w:w="8000" w:type="dxa"/>
          </w:tcPr>
          <w:p w:rsidR="00C5089C" w:rsidRDefault="00EE51E2" w:rsidP="00DD2547">
            <w:pPr>
              <w:rPr>
                <w:rFonts w:cstheme="minorHAnsi"/>
              </w:rPr>
            </w:pPr>
            <w:r>
              <w:rPr>
                <w:rFonts w:cstheme="minorHAnsi"/>
              </w:rPr>
              <w:t>Madeline Ong Hui Ying, Siti Mardiana Binte Tumadi, Tan Chang Kiat, Zac Douglas Xu Peiwen</w:t>
            </w:r>
          </w:p>
          <w:p w:rsidR="00EE51E2" w:rsidRPr="00620FD2" w:rsidRDefault="00EE51E2" w:rsidP="00DD2547">
            <w:pPr>
              <w:rPr>
                <w:rFonts w:cstheme="minorHAnsi"/>
              </w:rPr>
            </w:pPr>
            <w:r>
              <w:rPr>
                <w:rFonts w:cstheme="minorHAnsi"/>
              </w:rPr>
              <w:t>Absentee: Chin Pei Wen (Fever)</w:t>
            </w:r>
          </w:p>
        </w:tc>
      </w:tr>
      <w:tr w:rsidR="00C5089C" w:rsidRPr="00620FD2" w:rsidTr="00C5089C">
        <w:tc>
          <w:tcPr>
            <w:tcW w:w="1242" w:type="dxa"/>
          </w:tcPr>
          <w:p w:rsidR="00C5089C" w:rsidRPr="00620FD2" w:rsidRDefault="00C5089C">
            <w:pPr>
              <w:rPr>
                <w:rFonts w:cstheme="minorHAnsi"/>
                <w:b/>
              </w:rPr>
            </w:pPr>
            <w:r w:rsidRPr="00620FD2">
              <w:rPr>
                <w:rFonts w:cstheme="minorHAnsi"/>
                <w:b/>
              </w:rPr>
              <w:t>Agenda:</w:t>
            </w:r>
          </w:p>
        </w:tc>
        <w:tc>
          <w:tcPr>
            <w:tcW w:w="8000" w:type="dxa"/>
          </w:tcPr>
          <w:p w:rsidR="00C656AD" w:rsidRDefault="00EE51E2" w:rsidP="00EE51E2">
            <w:pPr>
              <w:pStyle w:val="ListParagraph"/>
              <w:numPr>
                <w:ilvl w:val="0"/>
                <w:numId w:val="22"/>
              </w:numPr>
            </w:pPr>
            <w:r>
              <w:t>To research on Paypal</w:t>
            </w:r>
          </w:p>
          <w:p w:rsidR="00EE51E2" w:rsidRPr="00136A2E" w:rsidRDefault="006D3C2A" w:rsidP="00C6536A">
            <w:pPr>
              <w:pStyle w:val="ListParagraph"/>
              <w:numPr>
                <w:ilvl w:val="0"/>
                <w:numId w:val="22"/>
              </w:numPr>
            </w:pPr>
            <w:r>
              <w:t>To clar</w:t>
            </w:r>
            <w:r w:rsidR="00EE51E2">
              <w:t>i</w:t>
            </w:r>
            <w:r>
              <w:t>f</w:t>
            </w:r>
            <w:r w:rsidR="00EE51E2">
              <w:t>y the specifications</w:t>
            </w:r>
          </w:p>
        </w:tc>
      </w:tr>
    </w:tbl>
    <w:p w:rsidR="00C5089C" w:rsidRDefault="00C5089C">
      <w:pPr>
        <w:rPr>
          <w:rFonts w:cstheme="minorHAnsi"/>
        </w:rPr>
      </w:pPr>
    </w:p>
    <w:tbl>
      <w:tblPr>
        <w:tblStyle w:val="TableGrid"/>
        <w:tblW w:w="9288" w:type="dxa"/>
        <w:tblLook w:val="04A0"/>
      </w:tblPr>
      <w:tblGrid>
        <w:gridCol w:w="817"/>
        <w:gridCol w:w="6581"/>
        <w:gridCol w:w="1890"/>
      </w:tblGrid>
      <w:tr w:rsidR="00F94A55" w:rsidRPr="00620FD2" w:rsidTr="00F94A55">
        <w:tc>
          <w:tcPr>
            <w:tcW w:w="817" w:type="dxa"/>
          </w:tcPr>
          <w:p w:rsidR="00F94A55" w:rsidRPr="00620FD2" w:rsidRDefault="00F94A55" w:rsidP="00FB7ABB">
            <w:pPr>
              <w:rPr>
                <w:rFonts w:eastAsia="Times New Roman" w:cstheme="minorHAnsi"/>
                <w:b/>
                <w:color w:val="000000"/>
              </w:rPr>
            </w:pPr>
            <w:r w:rsidRPr="00620FD2">
              <w:rPr>
                <w:rFonts w:eastAsia="Times New Roman" w:cstheme="minorHAnsi"/>
                <w:b/>
                <w:color w:val="000000"/>
              </w:rPr>
              <w:t>No.</w:t>
            </w:r>
          </w:p>
        </w:tc>
        <w:tc>
          <w:tcPr>
            <w:tcW w:w="6581" w:type="dxa"/>
          </w:tcPr>
          <w:p w:rsidR="00F94A55" w:rsidRPr="00620FD2" w:rsidRDefault="00F94A55" w:rsidP="00FB7AB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Discussion </w:t>
            </w:r>
          </w:p>
        </w:tc>
        <w:tc>
          <w:tcPr>
            <w:tcW w:w="1890" w:type="dxa"/>
          </w:tcPr>
          <w:p w:rsidR="00F94A55" w:rsidRPr="00620FD2" w:rsidRDefault="00F94A55" w:rsidP="00FB7AB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Done </w:t>
            </w:r>
            <w:r w:rsidRPr="00620FD2">
              <w:rPr>
                <w:rFonts w:eastAsia="Times New Roman" w:cstheme="minorHAnsi"/>
                <w:b/>
                <w:color w:val="000000"/>
              </w:rPr>
              <w:t>By</w:t>
            </w:r>
          </w:p>
        </w:tc>
      </w:tr>
      <w:tr w:rsidR="00F94A55" w:rsidRPr="00620FD2" w:rsidTr="00F94A55">
        <w:tc>
          <w:tcPr>
            <w:tcW w:w="817" w:type="dxa"/>
          </w:tcPr>
          <w:p w:rsidR="00F94A55" w:rsidRDefault="00EE51E2" w:rsidP="00FB7ABB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6581" w:type="dxa"/>
          </w:tcPr>
          <w:p w:rsidR="005F3755" w:rsidRDefault="00EE51E2" w:rsidP="00A30A7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Discussed with Parvin and Masami on the paypal integration</w:t>
            </w:r>
          </w:p>
          <w:p w:rsidR="00EE51E2" w:rsidRPr="00A30A76" w:rsidRDefault="00EE51E2" w:rsidP="00EE51E2">
            <w:pPr>
              <w:pStyle w:val="ListParagraph"/>
              <w:numPr>
                <w:ilvl w:val="1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Masami prefers to use the existing Drupal site, rather than creating a separate payment flow</w:t>
            </w:r>
          </w:p>
        </w:tc>
        <w:tc>
          <w:tcPr>
            <w:tcW w:w="1890" w:type="dxa"/>
          </w:tcPr>
          <w:p w:rsidR="00F94A55" w:rsidRPr="00620FD2" w:rsidRDefault="00F94A55" w:rsidP="002A78A0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:rsidR="00025E83" w:rsidRDefault="00025E83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678"/>
        <w:gridCol w:w="2410"/>
        <w:gridCol w:w="1337"/>
      </w:tblGrid>
      <w:tr w:rsidR="00C5089C" w:rsidRPr="00620FD2" w:rsidTr="00C5089C">
        <w:tc>
          <w:tcPr>
            <w:tcW w:w="817" w:type="dxa"/>
          </w:tcPr>
          <w:p w:rsidR="00C5089C" w:rsidRPr="00620FD2" w:rsidRDefault="00C5089C" w:rsidP="00C5089C">
            <w:pPr>
              <w:rPr>
                <w:rFonts w:eastAsia="Times New Roman" w:cstheme="minorHAnsi"/>
                <w:b/>
                <w:color w:val="000000"/>
              </w:rPr>
            </w:pPr>
            <w:r w:rsidRPr="00620FD2">
              <w:rPr>
                <w:rFonts w:eastAsia="Times New Roman" w:cstheme="minorHAnsi"/>
                <w:b/>
                <w:color w:val="000000"/>
              </w:rPr>
              <w:t>No.</w:t>
            </w:r>
          </w:p>
        </w:tc>
        <w:tc>
          <w:tcPr>
            <w:tcW w:w="4678" w:type="dxa"/>
          </w:tcPr>
          <w:p w:rsidR="00C5089C" w:rsidRPr="00620FD2" w:rsidRDefault="00C5089C" w:rsidP="00C5089C">
            <w:pPr>
              <w:rPr>
                <w:rFonts w:eastAsia="Times New Roman" w:cstheme="minorHAnsi"/>
                <w:b/>
                <w:color w:val="000000"/>
              </w:rPr>
            </w:pPr>
            <w:r w:rsidRPr="00620FD2">
              <w:rPr>
                <w:rFonts w:eastAsia="Times New Roman" w:cstheme="minorHAnsi"/>
                <w:b/>
                <w:color w:val="000000"/>
              </w:rPr>
              <w:t>Task</w:t>
            </w:r>
            <w:r w:rsidR="00867C3D">
              <w:rPr>
                <w:rFonts w:eastAsia="Times New Roman" w:cstheme="minorHAnsi"/>
                <w:b/>
                <w:color w:val="000000"/>
              </w:rPr>
              <w:t xml:space="preserve"> to be completed prior to next meeting </w:t>
            </w:r>
          </w:p>
        </w:tc>
        <w:tc>
          <w:tcPr>
            <w:tcW w:w="2410" w:type="dxa"/>
          </w:tcPr>
          <w:p w:rsidR="00C5089C" w:rsidRPr="00620FD2" w:rsidRDefault="00867C3D" w:rsidP="00C5089C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Done </w:t>
            </w:r>
            <w:r w:rsidR="00C5089C" w:rsidRPr="00620FD2">
              <w:rPr>
                <w:rFonts w:eastAsia="Times New Roman" w:cstheme="minorHAnsi"/>
                <w:b/>
                <w:color w:val="000000"/>
              </w:rPr>
              <w:t>By</w:t>
            </w:r>
          </w:p>
        </w:tc>
        <w:tc>
          <w:tcPr>
            <w:tcW w:w="1337" w:type="dxa"/>
          </w:tcPr>
          <w:p w:rsidR="00C5089C" w:rsidRPr="00620FD2" w:rsidRDefault="00C5089C" w:rsidP="00C5089C">
            <w:pPr>
              <w:rPr>
                <w:rFonts w:eastAsia="Times New Roman" w:cstheme="minorHAnsi"/>
                <w:b/>
                <w:color w:val="000000"/>
              </w:rPr>
            </w:pPr>
            <w:r w:rsidRPr="00620FD2">
              <w:rPr>
                <w:rFonts w:eastAsia="Times New Roman" w:cstheme="minorHAnsi"/>
                <w:b/>
                <w:color w:val="000000"/>
              </w:rPr>
              <w:t>Due Date</w:t>
            </w:r>
          </w:p>
        </w:tc>
      </w:tr>
      <w:tr w:rsidR="007D0408" w:rsidRPr="00620FD2" w:rsidTr="00C5089C">
        <w:tc>
          <w:tcPr>
            <w:tcW w:w="817" w:type="dxa"/>
          </w:tcPr>
          <w:p w:rsidR="007D0408" w:rsidRPr="00620FD2" w:rsidRDefault="00EE51E2" w:rsidP="00C5089C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4678" w:type="dxa"/>
          </w:tcPr>
          <w:p w:rsidR="00867C3D" w:rsidRPr="00DE2641" w:rsidRDefault="00EE51E2" w:rsidP="00C508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finalize whether we should integrate payment process with the drupal site or to create it entirely from stratch.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7D0408" w:rsidRPr="00620FD2" w:rsidRDefault="007D0408" w:rsidP="002A78A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7" w:type="dxa"/>
          </w:tcPr>
          <w:p w:rsidR="007D0408" w:rsidRPr="00620FD2" w:rsidRDefault="007D0408" w:rsidP="00C5089C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:rsidR="00C5089C" w:rsidRPr="00620FD2" w:rsidRDefault="00C5089C" w:rsidP="00C5089C">
      <w:pPr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678"/>
        <w:gridCol w:w="2410"/>
        <w:gridCol w:w="1337"/>
      </w:tblGrid>
      <w:tr w:rsidR="00025E83" w:rsidRPr="00620FD2" w:rsidTr="00FB7ABB">
        <w:tc>
          <w:tcPr>
            <w:tcW w:w="817" w:type="dxa"/>
          </w:tcPr>
          <w:p w:rsidR="00025E83" w:rsidRPr="00620FD2" w:rsidRDefault="00025E83" w:rsidP="00FB7ABB">
            <w:pPr>
              <w:rPr>
                <w:rFonts w:eastAsia="Times New Roman" w:cstheme="minorHAnsi"/>
                <w:b/>
                <w:color w:val="000000"/>
              </w:rPr>
            </w:pPr>
            <w:r w:rsidRPr="00620FD2">
              <w:rPr>
                <w:rFonts w:eastAsia="Times New Roman" w:cstheme="minorHAnsi"/>
                <w:b/>
                <w:color w:val="000000"/>
              </w:rPr>
              <w:t>No.</w:t>
            </w:r>
          </w:p>
        </w:tc>
        <w:tc>
          <w:tcPr>
            <w:tcW w:w="4678" w:type="dxa"/>
          </w:tcPr>
          <w:p w:rsidR="00025E83" w:rsidRPr="00620FD2" w:rsidRDefault="00025E83" w:rsidP="00FB7AB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Agenda for next meeting </w:t>
            </w:r>
          </w:p>
        </w:tc>
        <w:tc>
          <w:tcPr>
            <w:tcW w:w="2410" w:type="dxa"/>
          </w:tcPr>
          <w:p w:rsidR="00025E83" w:rsidRPr="00620FD2" w:rsidRDefault="00025E83" w:rsidP="00FB7AB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Done </w:t>
            </w:r>
            <w:r w:rsidRPr="00620FD2">
              <w:rPr>
                <w:rFonts w:eastAsia="Times New Roman" w:cstheme="minorHAnsi"/>
                <w:b/>
                <w:color w:val="000000"/>
              </w:rPr>
              <w:t>By</w:t>
            </w:r>
          </w:p>
        </w:tc>
        <w:tc>
          <w:tcPr>
            <w:tcW w:w="1337" w:type="dxa"/>
          </w:tcPr>
          <w:p w:rsidR="00025E83" w:rsidRPr="00620FD2" w:rsidRDefault="00025E83" w:rsidP="00FB7ABB">
            <w:pPr>
              <w:rPr>
                <w:rFonts w:eastAsia="Times New Roman" w:cstheme="minorHAnsi"/>
                <w:b/>
                <w:color w:val="000000"/>
              </w:rPr>
            </w:pPr>
            <w:r w:rsidRPr="00620FD2">
              <w:rPr>
                <w:rFonts w:eastAsia="Times New Roman" w:cstheme="minorHAnsi"/>
                <w:b/>
                <w:color w:val="000000"/>
              </w:rPr>
              <w:t>Due Date</w:t>
            </w:r>
          </w:p>
        </w:tc>
      </w:tr>
      <w:tr w:rsidR="00025E83" w:rsidRPr="00620FD2" w:rsidTr="00FB7ABB">
        <w:tc>
          <w:tcPr>
            <w:tcW w:w="817" w:type="dxa"/>
          </w:tcPr>
          <w:p w:rsidR="00025E83" w:rsidRPr="00620FD2" w:rsidRDefault="00025E83" w:rsidP="00FB7ABB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78" w:type="dxa"/>
          </w:tcPr>
          <w:p w:rsidR="00025E83" w:rsidRPr="00DE2641" w:rsidRDefault="00025E83" w:rsidP="00FB7AB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025E83" w:rsidRPr="00620FD2" w:rsidRDefault="00025E83" w:rsidP="00FB7ABB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37" w:type="dxa"/>
          </w:tcPr>
          <w:p w:rsidR="00025E83" w:rsidRPr="00620FD2" w:rsidRDefault="00025E83" w:rsidP="00FB7ABB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:rsidR="00FB7ABB" w:rsidRPr="00620FD2" w:rsidRDefault="00FB7ABB">
      <w:pPr>
        <w:rPr>
          <w:rFonts w:cstheme="minorHAnsi"/>
          <w:b/>
        </w:rPr>
      </w:pPr>
    </w:p>
    <w:sectPr w:rsidR="00FB7ABB" w:rsidRPr="00620FD2" w:rsidSect="00E02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A2C" w:rsidRDefault="001B7A2C" w:rsidP="007B72E7">
      <w:pPr>
        <w:spacing w:after="0" w:line="240" w:lineRule="auto"/>
      </w:pPr>
      <w:r>
        <w:separator/>
      </w:r>
    </w:p>
  </w:endnote>
  <w:endnote w:type="continuationSeparator" w:id="0">
    <w:p w:rsidR="001B7A2C" w:rsidRDefault="001B7A2C" w:rsidP="007B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A2C" w:rsidRDefault="001B7A2C" w:rsidP="007B72E7">
      <w:pPr>
        <w:spacing w:after="0" w:line="240" w:lineRule="auto"/>
      </w:pPr>
      <w:r>
        <w:separator/>
      </w:r>
    </w:p>
  </w:footnote>
  <w:footnote w:type="continuationSeparator" w:id="0">
    <w:p w:rsidR="001B7A2C" w:rsidRDefault="001B7A2C" w:rsidP="007B7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7C4"/>
    <w:multiLevelType w:val="hybridMultilevel"/>
    <w:tmpl w:val="1EF284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5283"/>
    <w:multiLevelType w:val="hybridMultilevel"/>
    <w:tmpl w:val="B0AA1AB2"/>
    <w:lvl w:ilvl="0" w:tplc="2FE4C12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6172A"/>
    <w:multiLevelType w:val="hybridMultilevel"/>
    <w:tmpl w:val="B926722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C1556"/>
    <w:multiLevelType w:val="hybridMultilevel"/>
    <w:tmpl w:val="89E0C43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D4501"/>
    <w:multiLevelType w:val="hybridMultilevel"/>
    <w:tmpl w:val="68D89F6A"/>
    <w:lvl w:ilvl="0" w:tplc="AC18BE5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247538"/>
    <w:multiLevelType w:val="hybridMultilevel"/>
    <w:tmpl w:val="581A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E4E4E"/>
    <w:multiLevelType w:val="hybridMultilevel"/>
    <w:tmpl w:val="DD9AEB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35B9D"/>
    <w:multiLevelType w:val="hybridMultilevel"/>
    <w:tmpl w:val="AF526D5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E5822"/>
    <w:multiLevelType w:val="hybridMultilevel"/>
    <w:tmpl w:val="A0A6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3686C"/>
    <w:multiLevelType w:val="hybridMultilevel"/>
    <w:tmpl w:val="63CA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E455E"/>
    <w:multiLevelType w:val="hybridMultilevel"/>
    <w:tmpl w:val="90A6ADC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04C06"/>
    <w:multiLevelType w:val="hybridMultilevel"/>
    <w:tmpl w:val="04D6F89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D6072"/>
    <w:multiLevelType w:val="hybridMultilevel"/>
    <w:tmpl w:val="DC16B91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72E86"/>
    <w:multiLevelType w:val="hybridMultilevel"/>
    <w:tmpl w:val="8D14CF5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D5187"/>
    <w:multiLevelType w:val="hybridMultilevel"/>
    <w:tmpl w:val="0346FBD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84BE7"/>
    <w:multiLevelType w:val="hybridMultilevel"/>
    <w:tmpl w:val="68B8F4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D0D26"/>
    <w:multiLevelType w:val="hybridMultilevel"/>
    <w:tmpl w:val="55F4EF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C2CFB"/>
    <w:multiLevelType w:val="hybridMultilevel"/>
    <w:tmpl w:val="46AC8F4A"/>
    <w:lvl w:ilvl="0" w:tplc="45FAE35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2B6381"/>
    <w:multiLevelType w:val="hybridMultilevel"/>
    <w:tmpl w:val="1450AEE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565F8"/>
    <w:multiLevelType w:val="hybridMultilevel"/>
    <w:tmpl w:val="472E115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F4B7B"/>
    <w:multiLevelType w:val="hybridMultilevel"/>
    <w:tmpl w:val="E626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613B4"/>
    <w:multiLevelType w:val="hybridMultilevel"/>
    <w:tmpl w:val="25F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12"/>
  </w:num>
  <w:num w:numId="7">
    <w:abstractNumId w:val="16"/>
  </w:num>
  <w:num w:numId="8">
    <w:abstractNumId w:val="18"/>
  </w:num>
  <w:num w:numId="9">
    <w:abstractNumId w:val="15"/>
  </w:num>
  <w:num w:numId="10">
    <w:abstractNumId w:val="4"/>
  </w:num>
  <w:num w:numId="11">
    <w:abstractNumId w:val="6"/>
  </w:num>
  <w:num w:numId="12">
    <w:abstractNumId w:val="14"/>
  </w:num>
  <w:num w:numId="13">
    <w:abstractNumId w:val="19"/>
  </w:num>
  <w:num w:numId="14">
    <w:abstractNumId w:val="0"/>
  </w:num>
  <w:num w:numId="15">
    <w:abstractNumId w:val="13"/>
  </w:num>
  <w:num w:numId="16">
    <w:abstractNumId w:val="2"/>
  </w:num>
  <w:num w:numId="17">
    <w:abstractNumId w:val="5"/>
  </w:num>
  <w:num w:numId="18">
    <w:abstractNumId w:val="20"/>
  </w:num>
  <w:num w:numId="19">
    <w:abstractNumId w:val="21"/>
  </w:num>
  <w:num w:numId="20">
    <w:abstractNumId w:val="17"/>
  </w:num>
  <w:num w:numId="21">
    <w:abstractNumId w:val="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089C"/>
    <w:rsid w:val="00025E83"/>
    <w:rsid w:val="000527AC"/>
    <w:rsid w:val="00066966"/>
    <w:rsid w:val="000A5B3E"/>
    <w:rsid w:val="001203F2"/>
    <w:rsid w:val="0012674B"/>
    <w:rsid w:val="00136634"/>
    <w:rsid w:val="00136A2E"/>
    <w:rsid w:val="00152E1E"/>
    <w:rsid w:val="001B5A75"/>
    <w:rsid w:val="001B7A2C"/>
    <w:rsid w:val="001D0438"/>
    <w:rsid w:val="002854FA"/>
    <w:rsid w:val="002A78A0"/>
    <w:rsid w:val="002D6716"/>
    <w:rsid w:val="00351AC5"/>
    <w:rsid w:val="0039293A"/>
    <w:rsid w:val="003B63C3"/>
    <w:rsid w:val="003C6125"/>
    <w:rsid w:val="003D722F"/>
    <w:rsid w:val="004345EA"/>
    <w:rsid w:val="0046062A"/>
    <w:rsid w:val="00521256"/>
    <w:rsid w:val="00575FD2"/>
    <w:rsid w:val="005A48AB"/>
    <w:rsid w:val="005B5D34"/>
    <w:rsid w:val="005F3755"/>
    <w:rsid w:val="0060061C"/>
    <w:rsid w:val="00620FD2"/>
    <w:rsid w:val="00644940"/>
    <w:rsid w:val="00650ECB"/>
    <w:rsid w:val="006642F5"/>
    <w:rsid w:val="006B078B"/>
    <w:rsid w:val="006D3B34"/>
    <w:rsid w:val="006D3C2A"/>
    <w:rsid w:val="0078593C"/>
    <w:rsid w:val="007B72E7"/>
    <w:rsid w:val="007D0408"/>
    <w:rsid w:val="00867C3D"/>
    <w:rsid w:val="008D2E35"/>
    <w:rsid w:val="008F2028"/>
    <w:rsid w:val="008F2E0A"/>
    <w:rsid w:val="00912591"/>
    <w:rsid w:val="0097253F"/>
    <w:rsid w:val="009867F0"/>
    <w:rsid w:val="009A0E47"/>
    <w:rsid w:val="009E6EB4"/>
    <w:rsid w:val="009F0384"/>
    <w:rsid w:val="00A30A76"/>
    <w:rsid w:val="00A63FE5"/>
    <w:rsid w:val="00AB1814"/>
    <w:rsid w:val="00B60F49"/>
    <w:rsid w:val="00B774FB"/>
    <w:rsid w:val="00C5089C"/>
    <w:rsid w:val="00C53DEB"/>
    <w:rsid w:val="00C57934"/>
    <w:rsid w:val="00C6536A"/>
    <w:rsid w:val="00C656AD"/>
    <w:rsid w:val="00C91825"/>
    <w:rsid w:val="00CC52A6"/>
    <w:rsid w:val="00D10588"/>
    <w:rsid w:val="00D66D40"/>
    <w:rsid w:val="00D759AE"/>
    <w:rsid w:val="00D83E21"/>
    <w:rsid w:val="00DD2547"/>
    <w:rsid w:val="00DE2641"/>
    <w:rsid w:val="00E02615"/>
    <w:rsid w:val="00E40EC9"/>
    <w:rsid w:val="00E41192"/>
    <w:rsid w:val="00E946AC"/>
    <w:rsid w:val="00EE51E2"/>
    <w:rsid w:val="00F32683"/>
    <w:rsid w:val="00F93895"/>
    <w:rsid w:val="00F94A55"/>
    <w:rsid w:val="00FB4BE8"/>
    <w:rsid w:val="00FB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5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F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7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2E7"/>
  </w:style>
  <w:style w:type="paragraph" w:styleId="Footer">
    <w:name w:val="footer"/>
    <w:basedOn w:val="Normal"/>
    <w:link w:val="FooterChar"/>
    <w:uiPriority w:val="99"/>
    <w:semiHidden/>
    <w:unhideWhenUsed/>
    <w:rsid w:val="007B7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2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5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F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7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2E7"/>
  </w:style>
  <w:style w:type="paragraph" w:styleId="Footer">
    <w:name w:val="footer"/>
    <w:basedOn w:val="Normal"/>
    <w:link w:val="FooterChar"/>
    <w:uiPriority w:val="99"/>
    <w:semiHidden/>
    <w:unhideWhenUsed/>
    <w:rsid w:val="007B7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sitim.t.2010</cp:lastModifiedBy>
  <cp:revision>3</cp:revision>
  <dcterms:created xsi:type="dcterms:W3CDTF">2012-09-03T07:54:00Z</dcterms:created>
  <dcterms:modified xsi:type="dcterms:W3CDTF">2012-09-10T08:21:00Z</dcterms:modified>
</cp:coreProperties>
</file>